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79" w:type="dxa"/>
        <w:tblInd w:w="288" w:type="dxa"/>
        <w:tblLayout w:type="fixed"/>
        <w:tblLook w:val="0000"/>
      </w:tblPr>
      <w:tblGrid>
        <w:gridCol w:w="7740"/>
        <w:gridCol w:w="6539"/>
      </w:tblGrid>
      <w:tr w:rsidR="00067FFB" w:rsidRPr="00067FFB" w:rsidTr="00067FFB">
        <w:trPr>
          <w:trHeight w:val="4297"/>
        </w:trPr>
        <w:tc>
          <w:tcPr>
            <w:tcW w:w="7740" w:type="dxa"/>
          </w:tcPr>
          <w:tbl>
            <w:tblPr>
              <w:tblpPr w:leftFromText="180" w:rightFromText="180" w:vertAnchor="text" w:tblpY="1"/>
              <w:tblOverlap w:val="never"/>
              <w:tblW w:w="0" w:type="auto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868"/>
            </w:tblGrid>
            <w:tr w:rsidR="00067FFB" w:rsidRPr="00E544A8" w:rsidTr="00E544A8">
              <w:trPr>
                <w:trHeight w:val="4431"/>
              </w:trPr>
              <w:tc>
                <w:tcPr>
                  <w:tcW w:w="3868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67FFB" w:rsidRPr="00E544A8" w:rsidRDefault="00067FFB" w:rsidP="00D922E1">
                  <w:pPr>
                    <w:rPr>
                      <w:rFonts w:ascii="Times New Roman" w:hAnsi="Times New Roman" w:cs="Times New Roman"/>
                      <w:noProof/>
                    </w:rPr>
                  </w:pPr>
                </w:p>
                <w:p w:rsidR="00067FFB" w:rsidRPr="00E544A8" w:rsidRDefault="00067FFB" w:rsidP="00D922E1">
                  <w:pPr>
                    <w:jc w:val="center"/>
                    <w:rPr>
                      <w:rFonts w:ascii="Times New Roman" w:eastAsia="Tahoma" w:hAnsi="Times New Roman" w:cs="Times New Roman"/>
                      <w:b/>
                      <w:sz w:val="20"/>
                      <w:szCs w:val="20"/>
                    </w:rPr>
                  </w:pPr>
                  <w:r w:rsidRPr="00E544A8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516890" cy="643890"/>
                        <wp:effectExtent l="19050" t="0" r="0" b="0"/>
                        <wp:docPr id="2" name="Рисунок 3" descr="\\Server\obmen\СЕКРЕТАРЬ\логотип ЦО №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\\Server\obmen\СЕКРЕТАРЬ\логотип ЦО №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 t="1117" b="1173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6890" cy="643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67FFB" w:rsidRPr="00E544A8" w:rsidRDefault="00067FFB" w:rsidP="00D922E1">
                  <w:pPr>
                    <w:jc w:val="center"/>
                    <w:rPr>
                      <w:rFonts w:ascii="Times New Roman" w:eastAsia="Tahoma" w:hAnsi="Times New Roman" w:cs="Times New Roman"/>
                      <w:sz w:val="20"/>
                      <w:szCs w:val="20"/>
                    </w:rPr>
                  </w:pPr>
                  <w:r w:rsidRPr="00E544A8">
                    <w:rPr>
                      <w:rFonts w:ascii="Times New Roman" w:eastAsia="Tahoma" w:hAnsi="Times New Roman" w:cs="Times New Roman"/>
                      <w:sz w:val="20"/>
                      <w:szCs w:val="20"/>
                    </w:rPr>
                    <w:t>Управление образования администрации городского округа Нижняя Салда</w:t>
                  </w:r>
                </w:p>
                <w:p w:rsidR="00067FFB" w:rsidRPr="00E544A8" w:rsidRDefault="00067FFB" w:rsidP="00D922E1">
                  <w:pPr>
                    <w:jc w:val="center"/>
                    <w:rPr>
                      <w:rFonts w:ascii="Times New Roman" w:eastAsia="Tahoma" w:hAnsi="Times New Roman" w:cs="Times New Roman"/>
                      <w:b/>
                      <w:sz w:val="20"/>
                      <w:szCs w:val="20"/>
                    </w:rPr>
                  </w:pPr>
                  <w:r w:rsidRPr="00E544A8">
                    <w:rPr>
                      <w:rFonts w:ascii="Times New Roman" w:eastAsia="Tahoma" w:hAnsi="Times New Roman" w:cs="Times New Roman"/>
                      <w:b/>
                      <w:sz w:val="20"/>
                      <w:szCs w:val="20"/>
                    </w:rPr>
                    <w:t>Муниципальное автономное</w:t>
                  </w:r>
                </w:p>
                <w:p w:rsidR="00067FFB" w:rsidRPr="00E544A8" w:rsidRDefault="00067FFB" w:rsidP="00D922E1">
                  <w:pPr>
                    <w:jc w:val="center"/>
                    <w:rPr>
                      <w:rFonts w:ascii="Times New Roman" w:eastAsia="Tahoma" w:hAnsi="Times New Roman" w:cs="Times New Roman"/>
                      <w:b/>
                      <w:sz w:val="20"/>
                      <w:szCs w:val="20"/>
                    </w:rPr>
                  </w:pPr>
                  <w:r w:rsidRPr="00E544A8">
                    <w:rPr>
                      <w:rFonts w:ascii="Times New Roman" w:eastAsia="Tahoma" w:hAnsi="Times New Roman" w:cs="Times New Roman"/>
                      <w:b/>
                      <w:sz w:val="20"/>
                      <w:szCs w:val="20"/>
                    </w:rPr>
                    <w:t>общеобразовательное учреждение</w:t>
                  </w:r>
                </w:p>
                <w:p w:rsidR="00067FFB" w:rsidRPr="00E544A8" w:rsidRDefault="00067FFB" w:rsidP="00D922E1">
                  <w:pPr>
                    <w:jc w:val="center"/>
                    <w:rPr>
                      <w:rFonts w:ascii="Times New Roman" w:eastAsia="Tahoma" w:hAnsi="Times New Roman" w:cs="Times New Roman"/>
                      <w:b/>
                      <w:sz w:val="20"/>
                      <w:szCs w:val="20"/>
                    </w:rPr>
                  </w:pPr>
                  <w:r w:rsidRPr="00E544A8">
                    <w:rPr>
                      <w:rFonts w:ascii="Times New Roman" w:eastAsia="Tahoma" w:hAnsi="Times New Roman" w:cs="Times New Roman"/>
                      <w:b/>
                      <w:sz w:val="20"/>
                      <w:szCs w:val="20"/>
                    </w:rPr>
                    <w:t>«Центр образования №7»</w:t>
                  </w:r>
                </w:p>
                <w:p w:rsidR="00067FFB" w:rsidRPr="00E544A8" w:rsidRDefault="00067FFB" w:rsidP="00D922E1">
                  <w:pPr>
                    <w:jc w:val="center"/>
                    <w:rPr>
                      <w:rFonts w:ascii="Times New Roman" w:eastAsia="Tahoma" w:hAnsi="Times New Roman" w:cs="Times New Roman"/>
                      <w:sz w:val="20"/>
                      <w:szCs w:val="20"/>
                      <w:u w:val="thick"/>
                    </w:rPr>
                  </w:pPr>
                  <w:r w:rsidRPr="00E544A8">
                    <w:rPr>
                      <w:rFonts w:ascii="Times New Roman" w:eastAsia="Tahoma" w:hAnsi="Times New Roman" w:cs="Times New Roman"/>
                      <w:sz w:val="20"/>
                      <w:szCs w:val="20"/>
                      <w:u w:val="thick"/>
                    </w:rPr>
                    <w:t>______________________________</w:t>
                  </w:r>
                </w:p>
                <w:p w:rsidR="00067FFB" w:rsidRPr="00E544A8" w:rsidRDefault="00067FFB" w:rsidP="00D922E1">
                  <w:pPr>
                    <w:jc w:val="center"/>
                    <w:rPr>
                      <w:rFonts w:ascii="Times New Roman" w:eastAsia="Tahoma" w:hAnsi="Times New Roman" w:cs="Times New Roman"/>
                      <w:sz w:val="20"/>
                      <w:szCs w:val="20"/>
                    </w:rPr>
                  </w:pPr>
                  <w:r w:rsidRPr="00E544A8">
                    <w:rPr>
                      <w:rFonts w:ascii="Times New Roman" w:eastAsia="Tahoma" w:hAnsi="Times New Roman" w:cs="Times New Roman"/>
                      <w:sz w:val="20"/>
                      <w:szCs w:val="20"/>
                    </w:rPr>
                    <w:t>Строителей ул., д. 21, г. Нижняя Салда,</w:t>
                  </w:r>
                </w:p>
                <w:p w:rsidR="00067FFB" w:rsidRPr="00E544A8" w:rsidRDefault="00067FFB" w:rsidP="00D922E1">
                  <w:pPr>
                    <w:jc w:val="center"/>
                    <w:rPr>
                      <w:rFonts w:ascii="Times New Roman" w:eastAsia="Tahoma" w:hAnsi="Times New Roman" w:cs="Times New Roman"/>
                      <w:sz w:val="20"/>
                      <w:szCs w:val="20"/>
                    </w:rPr>
                  </w:pPr>
                  <w:r w:rsidRPr="00E544A8">
                    <w:rPr>
                      <w:rFonts w:ascii="Times New Roman" w:eastAsia="Tahoma" w:hAnsi="Times New Roman" w:cs="Times New Roman"/>
                      <w:sz w:val="20"/>
                      <w:szCs w:val="20"/>
                    </w:rPr>
                    <w:t>Свердловская область, 624740</w:t>
                  </w:r>
                </w:p>
                <w:p w:rsidR="00067FFB" w:rsidRPr="00E544A8" w:rsidRDefault="00067FFB" w:rsidP="00D922E1">
                  <w:pPr>
                    <w:jc w:val="center"/>
                    <w:rPr>
                      <w:rFonts w:ascii="Times New Roman" w:eastAsia="Tahoma" w:hAnsi="Times New Roman" w:cs="Times New Roman"/>
                      <w:sz w:val="20"/>
                      <w:szCs w:val="20"/>
                    </w:rPr>
                  </w:pPr>
                  <w:r w:rsidRPr="00E544A8">
                    <w:rPr>
                      <w:rFonts w:ascii="Times New Roman" w:eastAsia="Tahoma" w:hAnsi="Times New Roman" w:cs="Times New Roman"/>
                      <w:sz w:val="20"/>
                      <w:szCs w:val="20"/>
                    </w:rPr>
                    <w:t>Телефон, факс: (34345) 3–19–40</w:t>
                  </w:r>
                </w:p>
                <w:p w:rsidR="00067FFB" w:rsidRPr="00E544A8" w:rsidRDefault="00067FFB" w:rsidP="00D922E1">
                  <w:pPr>
                    <w:jc w:val="center"/>
                    <w:rPr>
                      <w:rFonts w:ascii="Times New Roman" w:eastAsia="Tahoma" w:hAnsi="Times New Roman" w:cs="Times New Roman"/>
                      <w:sz w:val="20"/>
                      <w:szCs w:val="20"/>
                    </w:rPr>
                  </w:pPr>
                  <w:r w:rsidRPr="00E544A8">
                    <w:rPr>
                      <w:rFonts w:ascii="Times New Roman" w:eastAsia="Tahoma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  <w:r w:rsidRPr="00E544A8">
                    <w:rPr>
                      <w:rFonts w:ascii="Times New Roman" w:eastAsia="Tahoma" w:hAnsi="Times New Roman" w:cs="Times New Roman"/>
                      <w:sz w:val="20"/>
                      <w:szCs w:val="20"/>
                    </w:rPr>
                    <w:t>-</w:t>
                  </w:r>
                  <w:r w:rsidRPr="00E544A8">
                    <w:rPr>
                      <w:rFonts w:ascii="Times New Roman" w:eastAsia="Tahoma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 w:rsidRPr="00E544A8">
                    <w:rPr>
                      <w:rFonts w:ascii="Times New Roman" w:eastAsia="Tahoma" w:hAnsi="Times New Roman" w:cs="Times New Roman"/>
                      <w:sz w:val="20"/>
                      <w:szCs w:val="20"/>
                    </w:rPr>
                    <w:t xml:space="preserve">: </w:t>
                  </w:r>
                  <w:hyperlink r:id="rId5" w:history="1">
                    <w:r w:rsidRPr="00E544A8">
                      <w:rPr>
                        <w:rStyle w:val="a9"/>
                        <w:rFonts w:ascii="Times New Roman" w:eastAsia="Tahoma" w:hAnsi="Times New Roman" w:cs="Times New Roman"/>
                        <w:sz w:val="20"/>
                        <w:szCs w:val="20"/>
                        <w:lang w:val="en-US"/>
                      </w:rPr>
                      <w:t>nshkola</w:t>
                    </w:r>
                    <w:r w:rsidRPr="00E544A8">
                      <w:rPr>
                        <w:rStyle w:val="a9"/>
                        <w:rFonts w:ascii="Times New Roman" w:eastAsia="Tahoma" w:hAnsi="Times New Roman" w:cs="Times New Roman"/>
                        <w:sz w:val="20"/>
                        <w:szCs w:val="20"/>
                      </w:rPr>
                      <w:t>7@</w:t>
                    </w:r>
                    <w:r w:rsidRPr="00E544A8">
                      <w:rPr>
                        <w:rStyle w:val="a9"/>
                        <w:rFonts w:ascii="Times New Roman" w:eastAsia="Tahoma" w:hAnsi="Times New Roman" w:cs="Times New Roman"/>
                        <w:sz w:val="20"/>
                        <w:szCs w:val="20"/>
                        <w:lang w:val="en-US"/>
                      </w:rPr>
                      <w:t>mail</w:t>
                    </w:r>
                    <w:r w:rsidRPr="00E544A8">
                      <w:rPr>
                        <w:rStyle w:val="a9"/>
                        <w:rFonts w:ascii="Times New Roman" w:eastAsia="Tahoma" w:hAnsi="Times New Roman" w:cs="Times New Roman"/>
                        <w:sz w:val="20"/>
                        <w:szCs w:val="20"/>
                      </w:rPr>
                      <w:t>.</w:t>
                    </w:r>
                    <w:r w:rsidRPr="00E544A8">
                      <w:rPr>
                        <w:rStyle w:val="a9"/>
                        <w:rFonts w:ascii="Times New Roman" w:eastAsia="Tahoma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  <w:p w:rsidR="00067FFB" w:rsidRPr="00E544A8" w:rsidRDefault="00067FFB" w:rsidP="00D922E1">
                  <w:pPr>
                    <w:jc w:val="center"/>
                    <w:rPr>
                      <w:rFonts w:ascii="Times New Roman" w:eastAsia="Tahoma" w:hAnsi="Times New Roman" w:cs="Times New Roman"/>
                      <w:sz w:val="18"/>
                      <w:szCs w:val="18"/>
                    </w:rPr>
                  </w:pPr>
                  <w:r w:rsidRPr="00E544A8">
                    <w:rPr>
                      <w:rFonts w:ascii="Times New Roman" w:eastAsia="Tahoma" w:hAnsi="Times New Roman" w:cs="Times New Roman"/>
                      <w:sz w:val="18"/>
                      <w:szCs w:val="18"/>
                    </w:rPr>
                    <w:t>ОГРН 1026600784077 ОКПО 50314985</w:t>
                  </w:r>
                </w:p>
                <w:p w:rsidR="00067FFB" w:rsidRPr="00E544A8" w:rsidRDefault="00067FFB" w:rsidP="00D922E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544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ИНН/КПП 6622002325/662301001</w:t>
                  </w:r>
                </w:p>
                <w:p w:rsidR="00067FFB" w:rsidRPr="00E544A8" w:rsidRDefault="00067FFB" w:rsidP="00D922E1">
                  <w:pPr>
                    <w:rPr>
                      <w:rFonts w:ascii="Times New Roman" w:eastAsia="Tahoma" w:hAnsi="Times New Roman" w:cs="Times New Roman"/>
                      <w:sz w:val="20"/>
                      <w:szCs w:val="20"/>
                    </w:rPr>
                  </w:pPr>
                </w:p>
                <w:p w:rsidR="00067FFB" w:rsidRPr="00E544A8" w:rsidRDefault="00067FFB" w:rsidP="00D922E1">
                  <w:pPr>
                    <w:jc w:val="center"/>
                    <w:rPr>
                      <w:rFonts w:ascii="Times New Roman" w:eastAsia="Tahoma" w:hAnsi="Times New Roman" w:cs="Times New Roman"/>
                      <w:sz w:val="18"/>
                      <w:szCs w:val="18"/>
                    </w:rPr>
                  </w:pPr>
                </w:p>
                <w:p w:rsidR="00067FFB" w:rsidRPr="00E544A8" w:rsidRDefault="00067FFB" w:rsidP="00D922E1">
                  <w:pPr>
                    <w:jc w:val="center"/>
                    <w:rPr>
                      <w:rFonts w:ascii="Times New Roman" w:eastAsia="Tahoma" w:hAnsi="Times New Roman" w:cs="Times New Roman"/>
                      <w:b/>
                      <w:sz w:val="18"/>
                      <w:szCs w:val="18"/>
                    </w:rPr>
                  </w:pPr>
                  <w:r w:rsidRPr="00E544A8">
                    <w:rPr>
                      <w:rFonts w:ascii="Times New Roman" w:eastAsia="Tahoma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067FFB" w:rsidRPr="00E544A8" w:rsidRDefault="00067FFB" w:rsidP="00D922E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067FFB" w:rsidRDefault="0029098F" w:rsidP="00D922E1">
            <w:pPr>
              <w:jc w:val="right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2.6pt;margin-top:147.55pt;width:206.95pt;height:54pt;z-index:251658240;mso-position-horizontal-relative:text;mso-position-vertical-relative:text" stroked="f">
                  <v:textbox style="mso-next-textbox:#_x0000_s1026">
                    <w:txbxContent>
                      <w:p w:rsidR="000D0EF7" w:rsidRDefault="000D0EF7" w:rsidP="00067FFB"/>
                    </w:txbxContent>
                  </v:textbox>
                </v:shape>
              </w:pict>
            </w:r>
          </w:p>
        </w:tc>
        <w:tc>
          <w:tcPr>
            <w:tcW w:w="6539" w:type="dxa"/>
          </w:tcPr>
          <w:p w:rsidR="00F542B4" w:rsidRDefault="00067FFB" w:rsidP="00D922E1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067FFB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067FFB" w:rsidRDefault="00067FFB" w:rsidP="00D922E1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067FFB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>приказу</w:t>
            </w:r>
            <w:r w:rsidR="00F542B4">
              <w:rPr>
                <w:rFonts w:ascii="Times New Roman" w:hAnsi="Times New Roman" w:cs="Times New Roman"/>
              </w:rPr>
              <w:t xml:space="preserve"> МАОУ «ЦО № 7»</w:t>
            </w:r>
          </w:p>
          <w:p w:rsidR="00F542B4" w:rsidRDefault="00F542B4" w:rsidP="00D922E1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7/3 – Д от 20.01.2022</w:t>
            </w:r>
          </w:p>
          <w:p w:rsidR="00067FFB" w:rsidRPr="00067FFB" w:rsidRDefault="00067FFB" w:rsidP="00D922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FFB" w:rsidRPr="00067FFB" w:rsidRDefault="00067FFB" w:rsidP="00D922E1">
            <w:pPr>
              <w:pStyle w:val="a7"/>
              <w:ind w:left="203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B" w:rsidRPr="00067FFB" w:rsidRDefault="00067FFB" w:rsidP="00D922E1">
            <w:pPr>
              <w:pStyle w:val="a7"/>
              <w:ind w:firstLine="20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57B" w:rsidRPr="00FE0D54" w:rsidRDefault="008F0E6E">
      <w:pPr>
        <w:pStyle w:val="a3"/>
        <w:spacing w:before="225"/>
        <w:ind w:left="4223" w:right="376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D54">
        <w:rPr>
          <w:rFonts w:ascii="Times New Roman" w:hAnsi="Times New Roman" w:cs="Times New Roman"/>
          <w:color w:val="000000" w:themeColor="text1"/>
          <w:sz w:val="24"/>
          <w:szCs w:val="24"/>
        </w:rPr>
        <w:t>Дорожная</w:t>
      </w:r>
      <w:r w:rsidRPr="00FE0D54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E0D54">
        <w:rPr>
          <w:rFonts w:ascii="Times New Roman" w:hAnsi="Times New Roman" w:cs="Times New Roman"/>
          <w:color w:val="000000" w:themeColor="text1"/>
          <w:sz w:val="24"/>
          <w:szCs w:val="24"/>
        </w:rPr>
        <w:t>карта</w:t>
      </w:r>
      <w:r w:rsidRPr="00FE0D54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E0D54">
        <w:rPr>
          <w:rFonts w:ascii="Times New Roman" w:hAnsi="Times New Roman" w:cs="Times New Roman"/>
          <w:color w:val="000000" w:themeColor="text1"/>
          <w:sz w:val="24"/>
          <w:szCs w:val="24"/>
        </w:rPr>
        <w:t>внедрения</w:t>
      </w:r>
      <w:r w:rsidRPr="00FE0D54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E0D54">
        <w:rPr>
          <w:rFonts w:ascii="Times New Roman" w:hAnsi="Times New Roman" w:cs="Times New Roman"/>
          <w:color w:val="000000" w:themeColor="text1"/>
          <w:sz w:val="24"/>
          <w:szCs w:val="24"/>
        </w:rPr>
        <w:t>целевой</w:t>
      </w:r>
      <w:r w:rsidRPr="00FE0D54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E0D54">
        <w:rPr>
          <w:rFonts w:ascii="Times New Roman" w:hAnsi="Times New Roman" w:cs="Times New Roman"/>
          <w:color w:val="000000" w:themeColor="text1"/>
          <w:sz w:val="24"/>
          <w:szCs w:val="24"/>
        </w:rPr>
        <w:t>модели</w:t>
      </w:r>
      <w:r w:rsidRPr="00FE0D54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E0D54">
        <w:rPr>
          <w:rFonts w:ascii="Times New Roman" w:hAnsi="Times New Roman" w:cs="Times New Roman"/>
          <w:color w:val="000000" w:themeColor="text1"/>
          <w:sz w:val="24"/>
          <w:szCs w:val="24"/>
        </w:rPr>
        <w:t>наставничества</w:t>
      </w:r>
    </w:p>
    <w:p w:rsidR="0032057B" w:rsidRPr="0005718B" w:rsidRDefault="0032057B">
      <w:pPr>
        <w:spacing w:before="8" w:after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559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126"/>
        <w:gridCol w:w="2525"/>
        <w:gridCol w:w="5852"/>
        <w:gridCol w:w="1949"/>
        <w:gridCol w:w="2573"/>
      </w:tblGrid>
      <w:tr w:rsidR="0032057B" w:rsidRPr="0005718B" w:rsidTr="00B16EBD">
        <w:trPr>
          <w:trHeight w:val="688"/>
        </w:trPr>
        <w:tc>
          <w:tcPr>
            <w:tcW w:w="568" w:type="dxa"/>
          </w:tcPr>
          <w:p w:rsidR="0032057B" w:rsidRPr="0005718B" w:rsidRDefault="008F0E6E">
            <w:pPr>
              <w:pStyle w:val="TableParagraph"/>
              <w:spacing w:before="73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571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32057B" w:rsidRPr="00B16EBD" w:rsidRDefault="00B16EBD" w:rsidP="000D0EF7">
            <w:pPr>
              <w:pStyle w:val="TableParagraph"/>
              <w:tabs>
                <w:tab w:val="left" w:pos="2126"/>
              </w:tabs>
              <w:spacing w:before="75" w:line="237" w:lineRule="auto"/>
              <w:ind w:left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</w:t>
            </w:r>
            <w:r w:rsidR="008F0E6E" w:rsidRPr="00B16EBD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r w:rsidR="008F0E6E" w:rsidRPr="00B16EBD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="008F0E6E" w:rsidRPr="00B16EBD">
              <w:rPr>
                <w:rFonts w:ascii="Times New Roman" w:hAnsi="Times New Roman" w:cs="Times New Roman"/>
                <w:b/>
                <w:sz w:val="24"/>
                <w:szCs w:val="24"/>
              </w:rPr>
              <w:t>этапа</w:t>
            </w:r>
          </w:p>
        </w:tc>
        <w:tc>
          <w:tcPr>
            <w:tcW w:w="2525" w:type="dxa"/>
          </w:tcPr>
          <w:p w:rsidR="0032057B" w:rsidRPr="00B16EBD" w:rsidRDefault="008F0E6E" w:rsidP="000D0EF7">
            <w:pPr>
              <w:pStyle w:val="TableParagraph"/>
              <w:spacing w:before="73"/>
              <w:ind w:left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EB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852" w:type="dxa"/>
          </w:tcPr>
          <w:p w:rsidR="0032057B" w:rsidRPr="00B16EBD" w:rsidRDefault="008F0E6E" w:rsidP="000D0EF7">
            <w:pPr>
              <w:pStyle w:val="TableParagraph"/>
              <w:spacing w:before="73"/>
              <w:ind w:left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E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B16EB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B16EB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949" w:type="dxa"/>
          </w:tcPr>
          <w:p w:rsidR="0032057B" w:rsidRPr="000D0EF7" w:rsidRDefault="008F0E6E" w:rsidP="000D0EF7">
            <w:pPr>
              <w:pStyle w:val="TableParagraph"/>
              <w:ind w:right="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EF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73" w:type="dxa"/>
          </w:tcPr>
          <w:p w:rsidR="0032057B" w:rsidRPr="000D0EF7" w:rsidRDefault="008F0E6E" w:rsidP="000D0EF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EF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2057B" w:rsidRPr="00C837C2" w:rsidTr="00B16EBD">
        <w:trPr>
          <w:trHeight w:val="2834"/>
        </w:trPr>
        <w:tc>
          <w:tcPr>
            <w:tcW w:w="568" w:type="dxa"/>
            <w:vMerge w:val="restart"/>
          </w:tcPr>
          <w:p w:rsidR="0032057B" w:rsidRPr="00C837C2" w:rsidRDefault="008F0E6E" w:rsidP="00C837C2">
            <w:pPr>
              <w:pStyle w:val="TableParagraph"/>
              <w:spacing w:before="78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</w:tcPr>
          <w:p w:rsidR="0032057B" w:rsidRPr="00C837C2" w:rsidRDefault="008F0E6E" w:rsidP="00C837C2">
            <w:pPr>
              <w:pStyle w:val="TableParagraph"/>
              <w:spacing w:before="78"/>
              <w:ind w:left="112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Подготовка условий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для запуска</w:t>
            </w:r>
          </w:p>
          <w:p w:rsidR="0032057B" w:rsidRPr="00C837C2" w:rsidRDefault="008F0E6E" w:rsidP="00C837C2">
            <w:pPr>
              <w:pStyle w:val="TableParagraph"/>
              <w:spacing w:line="267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32057B" w:rsidRPr="00C837C2" w:rsidRDefault="008F0E6E" w:rsidP="00C837C2">
            <w:pPr>
              <w:pStyle w:val="TableParagraph"/>
              <w:spacing w:before="1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2525" w:type="dxa"/>
            <w:vMerge w:val="restart"/>
          </w:tcPr>
          <w:p w:rsidR="0032057B" w:rsidRPr="00C837C2" w:rsidRDefault="008F0E6E" w:rsidP="00C837C2">
            <w:pPr>
              <w:pStyle w:val="TableParagraph"/>
              <w:spacing w:before="78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C837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2057B" w:rsidRPr="00C837C2" w:rsidRDefault="008F0E6E" w:rsidP="00C837C2">
            <w:pPr>
              <w:pStyle w:val="TableParagraph"/>
              <w:ind w:left="112" w:right="692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имеющихся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материалов по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проблеме</w:t>
            </w:r>
          </w:p>
          <w:p w:rsidR="0032057B" w:rsidRPr="00C837C2" w:rsidRDefault="008F0E6E" w:rsidP="00C837C2">
            <w:pPr>
              <w:pStyle w:val="TableParagraph"/>
              <w:spacing w:line="26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5852" w:type="dxa"/>
          </w:tcPr>
          <w:p w:rsidR="0032057B" w:rsidRPr="00C837C2" w:rsidRDefault="008F0E6E" w:rsidP="00B16EBD">
            <w:pPr>
              <w:pStyle w:val="TableParagraph"/>
              <w:tabs>
                <w:tab w:val="left" w:pos="168"/>
                <w:tab w:val="left" w:pos="1851"/>
                <w:tab w:val="left" w:pos="2248"/>
                <w:tab w:val="left" w:pos="2723"/>
                <w:tab w:val="left" w:pos="2894"/>
                <w:tab w:val="left" w:pos="3284"/>
                <w:tab w:val="left" w:pos="3607"/>
                <w:tab w:val="left" w:pos="3812"/>
                <w:tab w:val="left" w:pos="3897"/>
                <w:tab w:val="left" w:pos="3951"/>
                <w:tab w:val="left" w:pos="4210"/>
                <w:tab w:val="left" w:pos="4509"/>
                <w:tab w:val="left" w:pos="4853"/>
                <w:tab w:val="left" w:pos="4919"/>
                <w:tab w:val="left" w:pos="5047"/>
                <w:tab w:val="left" w:pos="5451"/>
                <w:tab w:val="left" w:pos="5685"/>
              </w:tabs>
              <w:spacing w:before="71"/>
              <w:ind w:left="76"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ab/>
              <w:t>Распоряжения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ab/>
              <w:t>Министерства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ab/>
              <w:t>просвещения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C837C2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Pr="00C837C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837C2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Р-145</w:t>
            </w:r>
            <w:r w:rsidRPr="00C837C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837C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837C2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C837C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C837C2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837C2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r w:rsidR="00B16EBD">
              <w:rPr>
                <w:rFonts w:ascii="Times New Roman" w:hAnsi="Times New Roman" w:cs="Times New Roman"/>
                <w:sz w:val="24"/>
                <w:szCs w:val="24"/>
              </w:rPr>
              <w:t>ждении</w:t>
            </w:r>
            <w:r w:rsidR="00B16EBD">
              <w:rPr>
                <w:rFonts w:ascii="Times New Roman" w:hAnsi="Times New Roman" w:cs="Times New Roman"/>
                <w:sz w:val="24"/>
                <w:szCs w:val="24"/>
              </w:rPr>
              <w:tab/>
              <w:t>методологии</w:t>
            </w:r>
            <w:r w:rsidR="00B16E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16EB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(целевой)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  <w:r w:rsidRPr="00C837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C837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16EB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16E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организаций,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осуществляющих</w:t>
            </w:r>
            <w:r w:rsidRPr="00C837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B16EBD">
              <w:rPr>
                <w:rFonts w:ascii="Times New Roman" w:hAnsi="Times New Roman" w:cs="Times New Roman"/>
                <w:sz w:val="24"/>
                <w:szCs w:val="24"/>
              </w:rPr>
              <w:t>образовательную</w:t>
            </w:r>
            <w:r w:rsidR="00B16E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ab/>
              <w:t>деятельность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ab/>
              <w:t>по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16EB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общеобразовательным,</w:t>
            </w:r>
            <w:r w:rsidR="00B16E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дополнительным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B16EBD">
              <w:rPr>
                <w:rFonts w:ascii="Times New Roman" w:hAnsi="Times New Roman" w:cs="Times New Roman"/>
                <w:sz w:val="24"/>
                <w:szCs w:val="24"/>
              </w:rPr>
              <w:t>образовательным</w:t>
            </w:r>
            <w:r w:rsidR="00B16EBD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="00B16E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16EBD">
              <w:rPr>
                <w:rFonts w:ascii="Times New Roman" w:hAnsi="Times New Roman" w:cs="Times New Roman"/>
                <w:sz w:val="24"/>
                <w:szCs w:val="24"/>
              </w:rPr>
              <w:tab/>
              <w:t>программам</w:t>
            </w:r>
            <w:r w:rsidR="00B16E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="00B16EBD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B16EBD">
              <w:rPr>
                <w:rFonts w:ascii="Times New Roman" w:hAnsi="Times New Roman" w:cs="Times New Roman"/>
                <w:sz w:val="24"/>
                <w:szCs w:val="24"/>
              </w:rPr>
              <w:tab/>
              <w:t>образования,</w:t>
            </w:r>
            <w:r w:rsidR="00B16EBD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 w:rsidR="00B16EBD">
              <w:rPr>
                <w:rFonts w:ascii="Times New Roman" w:hAnsi="Times New Roman" w:cs="Times New Roman"/>
                <w:sz w:val="24"/>
                <w:szCs w:val="24"/>
              </w:rPr>
              <w:tab/>
              <w:t>том</w:t>
            </w:r>
            <w:r w:rsidR="00B16EBD">
              <w:rPr>
                <w:rFonts w:ascii="Times New Roman" w:hAnsi="Times New Roman" w:cs="Times New Roman"/>
                <w:sz w:val="24"/>
                <w:szCs w:val="24"/>
              </w:rPr>
              <w:tab/>
              <w:t>числе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применением</w:t>
            </w:r>
            <w:r w:rsidRPr="00C837C2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лучших</w:t>
            </w:r>
            <w:r w:rsidRPr="00C837C2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r w:rsidRPr="00C837C2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обмена</w:t>
            </w:r>
            <w:r w:rsidRPr="00C837C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опытом</w:t>
            </w:r>
            <w:r w:rsidRPr="00C837C2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gram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обучающимися».</w:t>
            </w:r>
          </w:p>
        </w:tc>
        <w:tc>
          <w:tcPr>
            <w:tcW w:w="1949" w:type="dxa"/>
          </w:tcPr>
          <w:p w:rsidR="0032057B" w:rsidRPr="00C837C2" w:rsidRDefault="006577A9" w:rsidP="00C837C2">
            <w:pPr>
              <w:pStyle w:val="TableParagraph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  <w:r w:rsidR="008F0E6E"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73" w:type="dxa"/>
          </w:tcPr>
          <w:p w:rsidR="0032057B" w:rsidRPr="00C837C2" w:rsidRDefault="008F0E6E" w:rsidP="00C837C2">
            <w:pPr>
              <w:pStyle w:val="TableParagraph"/>
              <w:spacing w:before="71"/>
              <w:ind w:left="77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C837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05718B" w:rsidRPr="00C837C2">
              <w:rPr>
                <w:rFonts w:ascii="Times New Roman" w:hAnsi="Times New Roman" w:cs="Times New Roman"/>
                <w:sz w:val="24"/>
                <w:szCs w:val="24"/>
              </w:rPr>
              <w:t>«Центр образования № 7»</w:t>
            </w:r>
          </w:p>
        </w:tc>
      </w:tr>
      <w:tr w:rsidR="0032057B" w:rsidRPr="00C837C2" w:rsidTr="00B16EBD">
        <w:trPr>
          <w:trHeight w:val="688"/>
        </w:trPr>
        <w:tc>
          <w:tcPr>
            <w:tcW w:w="568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spacing w:before="73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C837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системных</w:t>
            </w:r>
            <w:r w:rsidRPr="00C837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папок</w:t>
            </w:r>
            <w:r w:rsidRPr="00C837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837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проблеме наставничества.</w:t>
            </w:r>
          </w:p>
        </w:tc>
        <w:tc>
          <w:tcPr>
            <w:tcW w:w="1949" w:type="dxa"/>
          </w:tcPr>
          <w:p w:rsidR="0032057B" w:rsidRPr="00C837C2" w:rsidRDefault="006577A9" w:rsidP="00C837C2">
            <w:pPr>
              <w:pStyle w:val="TableParagraph"/>
              <w:spacing w:before="73"/>
              <w:ind w:left="96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ноябрь-январь </w:t>
            </w:r>
            <w:r w:rsidR="008F0E6E" w:rsidRPr="00C837C2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0E6E" w:rsidRPr="00C837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F0E6E" w:rsidRPr="00C837C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73" w:type="dxa"/>
          </w:tcPr>
          <w:p w:rsidR="00067FFB" w:rsidRDefault="00067FFB" w:rsidP="00067FF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Бессонова А.П.</w:t>
            </w:r>
          </w:p>
          <w:p w:rsidR="0032057B" w:rsidRPr="00C837C2" w:rsidRDefault="00067FFB" w:rsidP="00067FF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2057B" w:rsidRPr="00C837C2" w:rsidRDefault="0032057B" w:rsidP="00C837C2">
            <w:pPr>
              <w:pStyle w:val="TableParagraph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57B" w:rsidRPr="00C837C2" w:rsidTr="00B16EBD">
        <w:trPr>
          <w:trHeight w:val="686"/>
        </w:trPr>
        <w:tc>
          <w:tcPr>
            <w:tcW w:w="568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spacing w:before="71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C837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37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шаблонами</w:t>
            </w:r>
            <w:r w:rsidRPr="00C837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Pr="00C837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C837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F70A1E"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  <w:r w:rsidRPr="00C837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модели.</w:t>
            </w:r>
          </w:p>
        </w:tc>
        <w:tc>
          <w:tcPr>
            <w:tcW w:w="1949" w:type="dxa"/>
          </w:tcPr>
          <w:p w:rsidR="0032057B" w:rsidRPr="00C837C2" w:rsidRDefault="00F70A1E" w:rsidP="00C837C2">
            <w:pPr>
              <w:pStyle w:val="TableParagraph"/>
              <w:spacing w:before="71"/>
              <w:ind w:left="96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  <w:r w:rsidR="008F0E6E" w:rsidRPr="00C837C2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0E6E" w:rsidRPr="00C837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F0E6E" w:rsidRPr="00C837C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73" w:type="dxa"/>
          </w:tcPr>
          <w:p w:rsidR="0032057B" w:rsidRPr="00C837C2" w:rsidRDefault="00067FFB" w:rsidP="00067FFB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C837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«Центр образования № 7»</w:t>
            </w:r>
          </w:p>
        </w:tc>
      </w:tr>
      <w:tr w:rsidR="0032057B" w:rsidRPr="00C837C2" w:rsidTr="00B16EBD">
        <w:trPr>
          <w:trHeight w:val="688"/>
        </w:trPr>
        <w:tc>
          <w:tcPr>
            <w:tcW w:w="568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</w:tcPr>
          <w:p w:rsidR="0032057B" w:rsidRPr="00C837C2" w:rsidRDefault="008F0E6E" w:rsidP="00C837C2">
            <w:pPr>
              <w:pStyle w:val="TableParagraph"/>
              <w:spacing w:before="80" w:line="267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32057B" w:rsidRPr="00C837C2" w:rsidRDefault="008F0E6E" w:rsidP="00C837C2">
            <w:pPr>
              <w:pStyle w:val="TableParagraph"/>
              <w:ind w:left="112" w:righ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нормативной базы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реализации целевой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spacing w:before="73"/>
              <w:ind w:left="76" w:right="907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Назначение кураторов внедрения Целевой модели</w:t>
            </w:r>
            <w:r w:rsidR="003F55E1"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  <w:r w:rsidR="00F70A1E" w:rsidRPr="00C837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32057B" w:rsidRPr="00C837C2" w:rsidRDefault="00F70A1E" w:rsidP="00C837C2">
            <w:pPr>
              <w:pStyle w:val="TableParagraph"/>
              <w:spacing w:before="73"/>
              <w:ind w:left="86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F0E6E" w:rsidRPr="00C837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0E6E" w:rsidRPr="00C837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3F55E1" w:rsidRPr="00C837C2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8F0E6E" w:rsidRPr="00C837C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F55E1" w:rsidRPr="00C83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3" w:type="dxa"/>
          </w:tcPr>
          <w:p w:rsidR="0032057B" w:rsidRPr="00C837C2" w:rsidRDefault="008F0E6E" w:rsidP="00C837C2">
            <w:pPr>
              <w:pStyle w:val="TableParagraph"/>
              <w:spacing w:before="73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C837C2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="0005718B" w:rsidRPr="00C837C2">
              <w:rPr>
                <w:rFonts w:ascii="Times New Roman" w:hAnsi="Times New Roman" w:cs="Times New Roman"/>
                <w:sz w:val="24"/>
                <w:szCs w:val="24"/>
              </w:rPr>
              <w:t>«Центр образования № 7»</w:t>
            </w:r>
          </w:p>
        </w:tc>
      </w:tr>
      <w:tr w:rsidR="0032057B" w:rsidRPr="00C837C2" w:rsidTr="00B16EBD">
        <w:trPr>
          <w:trHeight w:val="685"/>
        </w:trPr>
        <w:tc>
          <w:tcPr>
            <w:tcW w:w="568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spacing w:before="71"/>
              <w:ind w:left="76" w:right="134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Издание</w:t>
            </w:r>
            <w:r w:rsidRPr="00C837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приказа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 w:rsidRPr="00C837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  <w:r w:rsidRPr="00C837C2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="003F55E1"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наставничества.</w:t>
            </w:r>
          </w:p>
        </w:tc>
        <w:tc>
          <w:tcPr>
            <w:tcW w:w="1949" w:type="dxa"/>
          </w:tcPr>
          <w:p w:rsidR="0032057B" w:rsidRPr="00C837C2" w:rsidRDefault="003F55E1" w:rsidP="00C837C2">
            <w:pPr>
              <w:pStyle w:val="TableParagraph"/>
              <w:spacing w:before="71"/>
              <w:ind w:left="87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  <w:r w:rsidRPr="00C837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="008F0E6E" w:rsidRPr="00C837C2">
              <w:rPr>
                <w:rFonts w:ascii="Times New Roman" w:hAnsi="Times New Roman" w:cs="Times New Roman"/>
                <w:sz w:val="24"/>
                <w:szCs w:val="24"/>
              </w:rPr>
              <w:t>10.202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3" w:type="dxa"/>
          </w:tcPr>
          <w:p w:rsidR="0032057B" w:rsidRPr="00C837C2" w:rsidRDefault="008F0E6E" w:rsidP="00C837C2">
            <w:pPr>
              <w:pStyle w:val="TableParagraph"/>
              <w:spacing w:before="71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3F55E1"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18B" w:rsidRPr="00C837C2">
              <w:rPr>
                <w:rFonts w:ascii="Times New Roman" w:hAnsi="Times New Roman" w:cs="Times New Roman"/>
                <w:sz w:val="24"/>
                <w:szCs w:val="24"/>
              </w:rPr>
              <w:t>«Центр образования № 7»</w:t>
            </w:r>
          </w:p>
        </w:tc>
      </w:tr>
      <w:tr w:rsidR="0032057B" w:rsidRPr="00C837C2" w:rsidTr="00B16EBD">
        <w:trPr>
          <w:trHeight w:val="688"/>
        </w:trPr>
        <w:tc>
          <w:tcPr>
            <w:tcW w:w="568" w:type="dxa"/>
            <w:vMerge w:val="restart"/>
          </w:tcPr>
          <w:p w:rsidR="0032057B" w:rsidRPr="00C837C2" w:rsidRDefault="0032057B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2057B" w:rsidRPr="00C837C2" w:rsidRDefault="0032057B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</w:tcPr>
          <w:p w:rsidR="0032057B" w:rsidRPr="00C837C2" w:rsidRDefault="008F0E6E" w:rsidP="00C837C2">
            <w:pPr>
              <w:pStyle w:val="TableParagraph"/>
              <w:spacing w:before="80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spacing w:before="73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C837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37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</w:t>
            </w:r>
            <w:r w:rsidRPr="00C837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37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наставничестве.</w:t>
            </w:r>
          </w:p>
        </w:tc>
        <w:tc>
          <w:tcPr>
            <w:tcW w:w="1949" w:type="dxa"/>
          </w:tcPr>
          <w:p w:rsidR="0032057B" w:rsidRPr="00C837C2" w:rsidRDefault="003F55E1" w:rsidP="00C837C2">
            <w:pPr>
              <w:pStyle w:val="TableParagraph"/>
              <w:spacing w:before="73"/>
              <w:ind w:left="87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F0E6E" w:rsidRPr="00C837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0E6E" w:rsidRPr="00C837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  <w:r w:rsidR="008F0E6E" w:rsidRPr="00C837C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3" w:type="dxa"/>
          </w:tcPr>
          <w:p w:rsidR="0032057B" w:rsidRPr="00C837C2" w:rsidRDefault="008F0E6E" w:rsidP="00C837C2">
            <w:pPr>
              <w:pStyle w:val="TableParagraph"/>
              <w:spacing w:before="73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05718B"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№ 7»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</w:p>
        </w:tc>
      </w:tr>
      <w:tr w:rsidR="0032057B" w:rsidRPr="00C837C2" w:rsidTr="00B16EBD">
        <w:trPr>
          <w:trHeight w:val="686"/>
        </w:trPr>
        <w:tc>
          <w:tcPr>
            <w:tcW w:w="568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spacing w:before="71"/>
              <w:ind w:left="76" w:right="1609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Разработка и утверждение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Целевой модели</w:t>
            </w:r>
            <w:r w:rsidR="003828C4"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наставничества.</w:t>
            </w:r>
          </w:p>
        </w:tc>
        <w:tc>
          <w:tcPr>
            <w:tcW w:w="1949" w:type="dxa"/>
          </w:tcPr>
          <w:p w:rsidR="0032057B" w:rsidRPr="00C837C2" w:rsidRDefault="003828C4" w:rsidP="00C837C2">
            <w:pPr>
              <w:pStyle w:val="TableParagraph"/>
              <w:spacing w:before="71"/>
              <w:ind w:left="87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F0E6E" w:rsidRPr="00C837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0E6E" w:rsidRPr="00C837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  <w:r w:rsidR="008F0E6E" w:rsidRPr="00C837C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73" w:type="dxa"/>
          </w:tcPr>
          <w:p w:rsidR="0032057B" w:rsidRPr="00C837C2" w:rsidRDefault="008F0E6E" w:rsidP="00C837C2">
            <w:pPr>
              <w:pStyle w:val="TableParagraph"/>
              <w:spacing w:before="71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 w:rsidR="00BD5FE4" w:rsidRPr="00C837C2">
              <w:rPr>
                <w:rFonts w:ascii="Times New Roman" w:hAnsi="Times New Roman" w:cs="Times New Roman"/>
                <w:sz w:val="24"/>
                <w:szCs w:val="24"/>
              </w:rPr>
              <w:t>«Ц</w:t>
            </w:r>
            <w:proofErr w:type="gramEnd"/>
            <w:r w:rsidR="00BD5FE4" w:rsidRPr="00C837C2">
              <w:rPr>
                <w:rFonts w:ascii="Times New Roman" w:hAnsi="Times New Roman" w:cs="Times New Roman"/>
                <w:sz w:val="24"/>
                <w:szCs w:val="24"/>
              </w:rPr>
              <w:t>ентр образования № 7»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</w:p>
        </w:tc>
      </w:tr>
      <w:tr w:rsidR="0032057B" w:rsidRPr="00C837C2" w:rsidTr="00B16EBD">
        <w:trPr>
          <w:trHeight w:val="688"/>
        </w:trPr>
        <w:tc>
          <w:tcPr>
            <w:tcW w:w="568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spacing w:before="73"/>
              <w:ind w:left="76" w:righ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C837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37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C837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«дорожной</w:t>
            </w:r>
            <w:r w:rsidRPr="00C837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карты»</w:t>
            </w:r>
            <w:r w:rsidRPr="00C837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внедрения</w:t>
            </w:r>
            <w:r w:rsidRPr="00C837C2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C837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наставничества.</w:t>
            </w:r>
          </w:p>
        </w:tc>
        <w:tc>
          <w:tcPr>
            <w:tcW w:w="1949" w:type="dxa"/>
          </w:tcPr>
          <w:p w:rsidR="0032057B" w:rsidRPr="00C837C2" w:rsidRDefault="003828C4" w:rsidP="00C837C2">
            <w:pPr>
              <w:pStyle w:val="TableParagraph"/>
              <w:spacing w:before="73"/>
              <w:ind w:left="87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F0E6E" w:rsidRPr="00C837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0E6E" w:rsidRPr="00C837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F0E6E" w:rsidRPr="00C837C2"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2573" w:type="dxa"/>
          </w:tcPr>
          <w:p w:rsidR="0032057B" w:rsidRPr="00C837C2" w:rsidRDefault="008F0E6E" w:rsidP="00C837C2">
            <w:pPr>
              <w:pStyle w:val="TableParagraph"/>
              <w:spacing w:before="73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D5FE4"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№ 7»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</w:p>
        </w:tc>
      </w:tr>
      <w:tr w:rsidR="0032057B" w:rsidRPr="00C837C2" w:rsidTr="00B16EBD">
        <w:trPr>
          <w:trHeight w:val="954"/>
        </w:trPr>
        <w:tc>
          <w:tcPr>
            <w:tcW w:w="568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</w:tcPr>
          <w:p w:rsidR="0032057B" w:rsidRPr="00C837C2" w:rsidRDefault="008F0E6E" w:rsidP="000D0EF7">
            <w:pPr>
              <w:pStyle w:val="TableParagraph"/>
              <w:spacing w:before="78"/>
              <w:ind w:left="112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родителей,</w:t>
            </w:r>
          </w:p>
          <w:p w:rsidR="0032057B" w:rsidRPr="00C837C2" w:rsidRDefault="008F0E6E" w:rsidP="000D0EF7">
            <w:pPr>
              <w:pStyle w:val="TableParagraph"/>
              <w:spacing w:before="1" w:line="268" w:lineRule="exact"/>
              <w:ind w:left="112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педагогов,</w:t>
            </w:r>
          </w:p>
          <w:p w:rsidR="0032057B" w:rsidRPr="00C837C2" w:rsidRDefault="008F0E6E" w:rsidP="000D0EF7">
            <w:pPr>
              <w:pStyle w:val="TableParagraph"/>
              <w:spacing w:line="268" w:lineRule="exact"/>
              <w:ind w:left="112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C837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2057B" w:rsidRPr="00C837C2" w:rsidRDefault="008F0E6E" w:rsidP="000D0EF7">
            <w:pPr>
              <w:pStyle w:val="TableParagraph"/>
              <w:ind w:left="112" w:right="11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возможностях</w:t>
            </w:r>
            <w:proofErr w:type="gramEnd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и целях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целевой модели</w:t>
            </w:r>
          </w:p>
          <w:p w:rsidR="0032057B" w:rsidRPr="00C837C2" w:rsidRDefault="008F0E6E" w:rsidP="000D0EF7">
            <w:pPr>
              <w:pStyle w:val="TableParagraph"/>
              <w:spacing w:line="267" w:lineRule="exact"/>
              <w:ind w:left="112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tabs>
                <w:tab w:val="left" w:pos="2441"/>
                <w:tab w:val="left" w:pos="4677"/>
              </w:tabs>
              <w:spacing w:before="71"/>
              <w:ind w:left="76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ab/>
              <w:t>педагогического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37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сообщества</w:t>
            </w:r>
            <w:r w:rsidRPr="00C837C2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1949" w:type="dxa"/>
          </w:tcPr>
          <w:p w:rsidR="0032057B" w:rsidRPr="00C837C2" w:rsidRDefault="0032057B" w:rsidP="00C837C2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7B" w:rsidRPr="00C837C2" w:rsidRDefault="003828C4" w:rsidP="00C837C2">
            <w:pPr>
              <w:pStyle w:val="TableParagraph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январь-февраль 2022</w:t>
            </w:r>
          </w:p>
        </w:tc>
        <w:tc>
          <w:tcPr>
            <w:tcW w:w="2573" w:type="dxa"/>
          </w:tcPr>
          <w:p w:rsidR="0032057B" w:rsidRPr="00C837C2" w:rsidRDefault="0032057B" w:rsidP="00C837C2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7B" w:rsidRPr="00C837C2" w:rsidRDefault="003828C4" w:rsidP="00C837C2">
            <w:pPr>
              <w:pStyle w:val="TableParagraph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</w:t>
            </w:r>
          </w:p>
        </w:tc>
      </w:tr>
      <w:tr w:rsidR="0032057B" w:rsidRPr="00C837C2" w:rsidTr="00B16EBD">
        <w:trPr>
          <w:trHeight w:val="689"/>
        </w:trPr>
        <w:tc>
          <w:tcPr>
            <w:tcW w:w="568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tabs>
                <w:tab w:val="left" w:pos="2231"/>
                <w:tab w:val="left" w:pos="4088"/>
                <w:tab w:val="left" w:pos="5662"/>
              </w:tabs>
              <w:spacing w:before="76" w:line="237" w:lineRule="auto"/>
              <w:ind w:left="76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ab/>
              <w:t>родительского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ab/>
              <w:t>сообщества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37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планируемой реализации</w:t>
            </w:r>
            <w:r w:rsidRPr="00C837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C837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1949" w:type="dxa"/>
          </w:tcPr>
          <w:p w:rsidR="0032057B" w:rsidRPr="00C837C2" w:rsidRDefault="0032057B" w:rsidP="00C837C2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7B" w:rsidRPr="00C837C2" w:rsidRDefault="003828C4" w:rsidP="00C837C2">
            <w:pPr>
              <w:pStyle w:val="TableParagraph"/>
              <w:ind w:left="86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F0E6E" w:rsidRPr="00C837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="008F0E6E" w:rsidRPr="00C837C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3" w:type="dxa"/>
          </w:tcPr>
          <w:p w:rsidR="0032057B" w:rsidRPr="00C837C2" w:rsidRDefault="00067FFB" w:rsidP="00C837C2">
            <w:pPr>
              <w:pStyle w:val="TableParagraph"/>
              <w:spacing w:before="74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</w:t>
            </w:r>
          </w:p>
        </w:tc>
      </w:tr>
      <w:tr w:rsidR="0032057B" w:rsidRPr="00C837C2" w:rsidTr="00B16EBD">
        <w:trPr>
          <w:trHeight w:val="954"/>
        </w:trPr>
        <w:tc>
          <w:tcPr>
            <w:tcW w:w="568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spacing w:before="71"/>
              <w:ind w:left="76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информированием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реализуемой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1949" w:type="dxa"/>
          </w:tcPr>
          <w:p w:rsidR="0032057B" w:rsidRPr="00C837C2" w:rsidRDefault="0032057B" w:rsidP="00C837C2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7B" w:rsidRPr="00C837C2" w:rsidRDefault="009549EC" w:rsidP="00C837C2">
            <w:pPr>
              <w:pStyle w:val="TableParagraph"/>
              <w:ind w:left="86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март-апрель 2022</w:t>
            </w:r>
          </w:p>
        </w:tc>
        <w:tc>
          <w:tcPr>
            <w:tcW w:w="2573" w:type="dxa"/>
          </w:tcPr>
          <w:p w:rsidR="0032057B" w:rsidRPr="00C837C2" w:rsidRDefault="008F0E6E" w:rsidP="00C837C2">
            <w:pPr>
              <w:pStyle w:val="TableParagraph"/>
              <w:ind w:right="93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828C4" w:rsidRPr="00C837C2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2057B" w:rsidRPr="00C837C2" w:rsidTr="00B16EBD">
        <w:trPr>
          <w:trHeight w:val="419"/>
        </w:trPr>
        <w:tc>
          <w:tcPr>
            <w:tcW w:w="568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spacing w:before="71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C837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C837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837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Pr="00C837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949" w:type="dxa"/>
          </w:tcPr>
          <w:p w:rsidR="0032057B" w:rsidRPr="00C837C2" w:rsidRDefault="009549EC" w:rsidP="00C837C2">
            <w:pPr>
              <w:pStyle w:val="TableParagraph"/>
              <w:spacing w:before="71"/>
              <w:ind w:left="86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F0E6E" w:rsidRPr="00C837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5 апреля 2022</w:t>
            </w:r>
          </w:p>
        </w:tc>
        <w:tc>
          <w:tcPr>
            <w:tcW w:w="2573" w:type="dxa"/>
          </w:tcPr>
          <w:p w:rsidR="0032057B" w:rsidRPr="00C837C2" w:rsidRDefault="00DF47B5" w:rsidP="00067FFB">
            <w:pPr>
              <w:pStyle w:val="TableParagraph"/>
              <w:spacing w:befor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Федорова Е.А.</w:t>
            </w:r>
          </w:p>
        </w:tc>
      </w:tr>
      <w:tr w:rsidR="0032057B" w:rsidRPr="00C837C2" w:rsidTr="00B16EBD">
        <w:trPr>
          <w:trHeight w:val="1223"/>
        </w:trPr>
        <w:tc>
          <w:tcPr>
            <w:tcW w:w="568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</w:tcPr>
          <w:p w:rsidR="0032057B" w:rsidRPr="00C837C2" w:rsidRDefault="008F0E6E" w:rsidP="000D0EF7">
            <w:pPr>
              <w:pStyle w:val="TableParagraph"/>
              <w:tabs>
                <w:tab w:val="left" w:pos="2268"/>
              </w:tabs>
              <w:spacing w:before="78"/>
              <w:ind w:left="112" w:right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Выбор форм и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  <w:p w:rsidR="0032057B" w:rsidRPr="00C837C2" w:rsidRDefault="008F0E6E" w:rsidP="000D0EF7">
            <w:pPr>
              <w:pStyle w:val="TableParagraph"/>
              <w:tabs>
                <w:tab w:val="left" w:pos="2268"/>
              </w:tabs>
              <w:ind w:left="112" w:right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наставничества исходя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C837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</w:p>
          <w:p w:rsidR="0032057B" w:rsidRPr="00C837C2" w:rsidRDefault="008F0E6E" w:rsidP="000D0EF7">
            <w:pPr>
              <w:pStyle w:val="TableParagraph"/>
              <w:tabs>
                <w:tab w:val="left" w:pos="2268"/>
              </w:tabs>
              <w:ind w:left="112" w:right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spacing w:before="71"/>
              <w:ind w:left="76" w:right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 выявлению предварительных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запросов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потенциальных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заинтересованных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наставничестве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внутри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школы.</w:t>
            </w:r>
            <w:proofErr w:type="gramEnd"/>
          </w:p>
        </w:tc>
        <w:tc>
          <w:tcPr>
            <w:tcW w:w="1949" w:type="dxa"/>
          </w:tcPr>
          <w:p w:rsidR="0032057B" w:rsidRPr="00C837C2" w:rsidRDefault="001522D9" w:rsidP="00C837C2">
            <w:pPr>
              <w:pStyle w:val="TableParagraph"/>
              <w:spacing w:before="71"/>
              <w:ind w:left="89" w:righ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9549EC" w:rsidRPr="00C837C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3" w:type="dxa"/>
          </w:tcPr>
          <w:p w:rsidR="0032057B" w:rsidRPr="00C837C2" w:rsidRDefault="00DF47B5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Бессонова А.П.</w:t>
            </w:r>
          </w:p>
          <w:p w:rsidR="00DF47B5" w:rsidRPr="00C837C2" w:rsidRDefault="00DF47B5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2057B" w:rsidRPr="00C837C2" w:rsidTr="00B16EBD">
        <w:trPr>
          <w:trHeight w:val="954"/>
        </w:trPr>
        <w:tc>
          <w:tcPr>
            <w:tcW w:w="568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spacing w:before="71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банка программ по формам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наставничества:</w:t>
            </w:r>
          </w:p>
          <w:p w:rsidR="0032057B" w:rsidRPr="00C837C2" w:rsidRDefault="008F0E6E" w:rsidP="00C837C2">
            <w:pPr>
              <w:pStyle w:val="TableParagraph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«Ученик</w:t>
            </w:r>
            <w:r w:rsidRPr="00C837C2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37C2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ученик»,</w:t>
            </w:r>
            <w:r w:rsidRPr="00C837C2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«Учитель</w:t>
            </w:r>
            <w:r w:rsidRPr="00C837C2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37C2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учитель»,</w:t>
            </w:r>
            <w:r w:rsidRPr="00C837C2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«Работодатель</w:t>
            </w:r>
            <w:r w:rsidRPr="00C837C2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ученик»</w:t>
            </w:r>
          </w:p>
        </w:tc>
        <w:tc>
          <w:tcPr>
            <w:tcW w:w="1949" w:type="dxa"/>
          </w:tcPr>
          <w:p w:rsidR="0032057B" w:rsidRPr="00C837C2" w:rsidRDefault="0032057B" w:rsidP="00C837C2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7B" w:rsidRPr="00C837C2" w:rsidRDefault="001522D9" w:rsidP="00C837C2">
            <w:pPr>
              <w:pStyle w:val="TableParagraph"/>
              <w:ind w:left="83" w:righ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01.04. 2022, </w:t>
            </w:r>
            <w:r w:rsidR="009549EC" w:rsidRPr="00C837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F0E6E" w:rsidRPr="00C837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0E6E" w:rsidRPr="00C837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7F32F7" w:rsidRPr="00C837C2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8F0E6E" w:rsidRPr="00C83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0E6E" w:rsidRPr="00C837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F32F7" w:rsidRPr="00C837C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32057B" w:rsidRPr="00C837C2" w:rsidRDefault="0032057B" w:rsidP="00C837C2">
            <w:pPr>
              <w:pStyle w:val="TableParagraph"/>
              <w:ind w:left="89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DF47B5" w:rsidRPr="00C837C2" w:rsidRDefault="00DF47B5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Бессонова А.П.</w:t>
            </w:r>
          </w:p>
          <w:p w:rsidR="0032057B" w:rsidRPr="00C837C2" w:rsidRDefault="00DF47B5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2057B" w:rsidRPr="00C837C2" w:rsidTr="00B16EBD">
        <w:trPr>
          <w:trHeight w:val="1224"/>
        </w:trPr>
        <w:tc>
          <w:tcPr>
            <w:tcW w:w="568" w:type="dxa"/>
            <w:vMerge w:val="restart"/>
          </w:tcPr>
          <w:p w:rsidR="0032057B" w:rsidRPr="00C837C2" w:rsidRDefault="008F0E6E" w:rsidP="00C837C2">
            <w:pPr>
              <w:pStyle w:val="TableParagraph"/>
              <w:spacing w:before="80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  <w:vMerge w:val="restart"/>
          </w:tcPr>
          <w:p w:rsidR="0032057B" w:rsidRPr="00C837C2" w:rsidRDefault="008F0E6E" w:rsidP="00C837C2">
            <w:pPr>
              <w:pStyle w:val="TableParagraph"/>
              <w:spacing w:before="83" w:line="237" w:lineRule="auto"/>
              <w:ind w:left="112" w:righ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Формирование базы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gram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2525" w:type="dxa"/>
            <w:vMerge w:val="restart"/>
          </w:tcPr>
          <w:p w:rsidR="0032057B" w:rsidRPr="00C837C2" w:rsidRDefault="008F0E6E" w:rsidP="00C837C2">
            <w:pPr>
              <w:pStyle w:val="TableParagraph"/>
              <w:spacing w:before="83" w:line="237" w:lineRule="auto"/>
              <w:ind w:left="112" w:right="804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Сбор данных </w:t>
            </w:r>
            <w:proofErr w:type="gram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spacing w:before="73"/>
              <w:ind w:left="7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обучающихся/педагогов,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желающих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принять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наставничества.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Сбор согласий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 сбор и обработку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 w:rsidRPr="00C837C2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837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совершеннолетних участников</w:t>
            </w:r>
            <w:r w:rsidRPr="00C837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949" w:type="dxa"/>
          </w:tcPr>
          <w:p w:rsidR="0032057B" w:rsidRPr="00C837C2" w:rsidRDefault="0032057B" w:rsidP="00C837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7B" w:rsidRPr="00C837C2" w:rsidRDefault="0032057B" w:rsidP="00C837C2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7B" w:rsidRPr="00C837C2" w:rsidRDefault="007F32F7" w:rsidP="00C837C2">
            <w:pPr>
              <w:pStyle w:val="TableParagraph"/>
              <w:ind w:left="86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F0E6E" w:rsidRPr="00C837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1 мая 2022</w:t>
            </w:r>
          </w:p>
        </w:tc>
        <w:tc>
          <w:tcPr>
            <w:tcW w:w="2573" w:type="dxa"/>
          </w:tcPr>
          <w:p w:rsidR="00DF47B5" w:rsidRPr="00C837C2" w:rsidRDefault="00DF47B5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Бессонова А.П.</w:t>
            </w:r>
          </w:p>
          <w:p w:rsidR="0032057B" w:rsidRPr="00C837C2" w:rsidRDefault="00DF47B5" w:rsidP="00C837C2">
            <w:pPr>
              <w:pStyle w:val="TableParagraph"/>
              <w:spacing w:before="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2057B" w:rsidRPr="00C837C2" w:rsidTr="00B16EBD">
        <w:trPr>
          <w:trHeight w:val="1492"/>
        </w:trPr>
        <w:tc>
          <w:tcPr>
            <w:tcW w:w="568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spacing w:before="80"/>
              <w:ind w:left="185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дополнительной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запросах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(обучающиеся/педагоги)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третьих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лиц: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психолог, соцработник, родители.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Сбор согласий на сбор и обработку персональных данных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837C2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r w:rsidRPr="00C837C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 w:rsidRPr="00C837C2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1949" w:type="dxa"/>
          </w:tcPr>
          <w:p w:rsidR="0032057B" w:rsidRPr="00C837C2" w:rsidRDefault="0032057B" w:rsidP="00C837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7B" w:rsidRPr="00C837C2" w:rsidRDefault="0032057B" w:rsidP="00C837C2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7B" w:rsidRPr="00C837C2" w:rsidRDefault="007F32F7" w:rsidP="00C837C2">
            <w:pPr>
              <w:pStyle w:val="TableParagraph"/>
              <w:ind w:left="86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F0E6E" w:rsidRPr="00C837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0E6E" w:rsidRPr="00C837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="008F0E6E" w:rsidRPr="00C837C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3" w:type="dxa"/>
          </w:tcPr>
          <w:p w:rsidR="00DF47B5" w:rsidRPr="00C837C2" w:rsidRDefault="00DF47B5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Бессонова А.П.</w:t>
            </w:r>
          </w:p>
          <w:p w:rsidR="0032057B" w:rsidRPr="00C837C2" w:rsidRDefault="00DF47B5" w:rsidP="00C837C2">
            <w:pPr>
              <w:pStyle w:val="TableParagraph"/>
              <w:spacing w:before="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32057B" w:rsidRPr="00C837C2" w:rsidRDefault="0032057B" w:rsidP="00C837C2">
      <w:pPr>
        <w:rPr>
          <w:rFonts w:ascii="Times New Roman" w:hAnsi="Times New Roman" w:cs="Times New Roman"/>
          <w:sz w:val="24"/>
          <w:szCs w:val="24"/>
        </w:rPr>
        <w:sectPr w:rsidR="0032057B" w:rsidRPr="00C837C2">
          <w:pgSz w:w="16840" w:h="1191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5"/>
        <w:gridCol w:w="2074"/>
        <w:gridCol w:w="2333"/>
        <w:gridCol w:w="5852"/>
        <w:gridCol w:w="1949"/>
        <w:gridCol w:w="2366"/>
      </w:tblGrid>
      <w:tr w:rsidR="0032057B" w:rsidRPr="00C837C2">
        <w:trPr>
          <w:trHeight w:val="419"/>
        </w:trPr>
        <w:tc>
          <w:tcPr>
            <w:tcW w:w="415" w:type="dxa"/>
            <w:vMerge w:val="restart"/>
          </w:tcPr>
          <w:p w:rsidR="0032057B" w:rsidRPr="00C837C2" w:rsidRDefault="0032057B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</w:tcPr>
          <w:p w:rsidR="0032057B" w:rsidRPr="00C837C2" w:rsidRDefault="0032057B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 w:val="restart"/>
          </w:tcPr>
          <w:p w:rsidR="0032057B" w:rsidRPr="00C837C2" w:rsidRDefault="0032057B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spacing w:before="80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949" w:type="dxa"/>
          </w:tcPr>
          <w:p w:rsidR="0032057B" w:rsidRPr="00C837C2" w:rsidRDefault="0032057B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32057B" w:rsidRPr="00C837C2" w:rsidRDefault="0032057B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57B" w:rsidRPr="00C837C2">
        <w:trPr>
          <w:trHeight w:val="686"/>
        </w:trPr>
        <w:tc>
          <w:tcPr>
            <w:tcW w:w="415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spacing w:before="71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C837C2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r w:rsidRPr="00C837C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837C2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r w:rsidRPr="00C837C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37C2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третьих</w:t>
            </w:r>
            <w:r w:rsidRPr="00C837C2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Pr="00C837C2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данных.</w:t>
            </w:r>
            <w:r w:rsidRPr="00C837C2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Формирование базы</w:t>
            </w:r>
            <w:r w:rsidRPr="00C837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1949" w:type="dxa"/>
          </w:tcPr>
          <w:p w:rsidR="0032057B" w:rsidRPr="00C837C2" w:rsidRDefault="0032057B" w:rsidP="00C837C2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7B" w:rsidRPr="00C837C2" w:rsidRDefault="00E017EE" w:rsidP="00C837C2">
            <w:pPr>
              <w:pStyle w:val="TableParagraph"/>
              <w:ind w:left="86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  <w:r w:rsidR="008F0E6E" w:rsidRPr="00C837C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6" w:type="dxa"/>
          </w:tcPr>
          <w:p w:rsidR="00DF47B5" w:rsidRPr="00C837C2" w:rsidRDefault="00DF47B5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Бессонова А.П.</w:t>
            </w:r>
          </w:p>
          <w:p w:rsidR="0032057B" w:rsidRPr="00C837C2" w:rsidRDefault="00DF47B5" w:rsidP="00C837C2">
            <w:pPr>
              <w:pStyle w:val="TableParagraph"/>
              <w:spacing w:before="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2057B" w:rsidRPr="00C837C2">
        <w:trPr>
          <w:trHeight w:val="688"/>
        </w:trPr>
        <w:tc>
          <w:tcPr>
            <w:tcW w:w="415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tabs>
                <w:tab w:val="left" w:pos="899"/>
                <w:tab w:val="left" w:pos="1624"/>
                <w:tab w:val="left" w:pos="3337"/>
                <w:tab w:val="left" w:pos="4796"/>
                <w:tab w:val="left" w:pos="5106"/>
              </w:tabs>
              <w:spacing w:before="73"/>
              <w:ind w:left="76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ab/>
              <w:t>форм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ab/>
              <w:t>наставничества,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ab/>
              <w:t>реализуемых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37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рамках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текущей</w:t>
            </w:r>
            <w:r w:rsidRPr="00C837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C837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1949" w:type="dxa"/>
          </w:tcPr>
          <w:p w:rsidR="0032057B" w:rsidRPr="00C837C2" w:rsidRDefault="0032057B" w:rsidP="00C837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7B" w:rsidRPr="00C837C2" w:rsidRDefault="00E017EE" w:rsidP="00C837C2">
            <w:pPr>
              <w:pStyle w:val="TableParagraph"/>
              <w:ind w:left="86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="008F0E6E" w:rsidRPr="00C837C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6" w:type="dxa"/>
          </w:tcPr>
          <w:p w:rsidR="00DF47B5" w:rsidRPr="00C837C2" w:rsidRDefault="00DF47B5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Бессонова А.П.</w:t>
            </w:r>
          </w:p>
          <w:p w:rsidR="0032057B" w:rsidRPr="00C837C2" w:rsidRDefault="00DF47B5" w:rsidP="00C837C2">
            <w:pPr>
              <w:pStyle w:val="TableParagraph"/>
              <w:spacing w:before="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2057B" w:rsidRPr="00C837C2">
        <w:trPr>
          <w:trHeight w:val="954"/>
        </w:trPr>
        <w:tc>
          <w:tcPr>
            <w:tcW w:w="415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spacing w:before="71"/>
              <w:ind w:left="76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участников-наставляемых</w:t>
            </w:r>
            <w:proofErr w:type="spellEnd"/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837C2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заданным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параметрам,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необходимым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будущего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r w:rsidRPr="00C837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влияния</w:t>
            </w:r>
            <w:r w:rsidRPr="00C837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программ на</w:t>
            </w:r>
            <w:r w:rsidRPr="00C837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 w:rsidRPr="00C837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949" w:type="dxa"/>
          </w:tcPr>
          <w:p w:rsidR="0032057B" w:rsidRPr="00C837C2" w:rsidRDefault="0032057B" w:rsidP="00C837C2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7B" w:rsidRPr="00C837C2" w:rsidRDefault="00E017EE" w:rsidP="00C837C2">
            <w:pPr>
              <w:pStyle w:val="TableParagraph"/>
              <w:ind w:left="86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="008F0E6E" w:rsidRPr="00C837C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6" w:type="dxa"/>
          </w:tcPr>
          <w:p w:rsidR="00DF47B5" w:rsidRPr="00C837C2" w:rsidRDefault="00DF47B5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Бессонова А.П.</w:t>
            </w:r>
          </w:p>
          <w:p w:rsidR="0032057B" w:rsidRPr="00C837C2" w:rsidRDefault="00DF47B5" w:rsidP="00C837C2">
            <w:pPr>
              <w:pStyle w:val="TableParagraph"/>
              <w:spacing w:before="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2057B" w:rsidRPr="00C837C2">
        <w:trPr>
          <w:trHeight w:val="1224"/>
        </w:trPr>
        <w:tc>
          <w:tcPr>
            <w:tcW w:w="415" w:type="dxa"/>
            <w:vMerge w:val="restart"/>
          </w:tcPr>
          <w:p w:rsidR="0032057B" w:rsidRPr="00C837C2" w:rsidRDefault="008F0E6E" w:rsidP="00C837C2">
            <w:pPr>
              <w:pStyle w:val="TableParagraph"/>
              <w:spacing w:before="78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74" w:type="dxa"/>
            <w:vMerge w:val="restart"/>
          </w:tcPr>
          <w:p w:rsidR="0032057B" w:rsidRPr="00C837C2" w:rsidRDefault="008F0E6E" w:rsidP="00C837C2">
            <w:pPr>
              <w:pStyle w:val="TableParagraph"/>
              <w:spacing w:before="78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32057B" w:rsidRPr="00C837C2" w:rsidRDefault="008F0E6E" w:rsidP="00C837C2">
            <w:pPr>
              <w:pStyle w:val="TableParagraph"/>
              <w:spacing w:before="1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базы</w:t>
            </w:r>
            <w:r w:rsidRPr="00C837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наставников</w:t>
            </w:r>
          </w:p>
        </w:tc>
        <w:tc>
          <w:tcPr>
            <w:tcW w:w="2333" w:type="dxa"/>
            <w:vMerge w:val="restart"/>
          </w:tcPr>
          <w:p w:rsidR="0032057B" w:rsidRPr="00C837C2" w:rsidRDefault="008F0E6E" w:rsidP="000D0EF7">
            <w:pPr>
              <w:pStyle w:val="TableParagraph"/>
              <w:tabs>
                <w:tab w:val="left" w:pos="2333"/>
              </w:tabs>
              <w:spacing w:before="78"/>
              <w:ind w:left="112" w:right="804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Сбор данных о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наставниках</w:t>
            </w: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spacing w:before="71"/>
              <w:ind w:left="76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анкетирования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потенциальных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наставников,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желающих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принять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наставничества.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согласий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обработку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 w:rsidRPr="00C837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</w:tc>
        <w:tc>
          <w:tcPr>
            <w:tcW w:w="1949" w:type="dxa"/>
          </w:tcPr>
          <w:p w:rsidR="0032057B" w:rsidRPr="00C837C2" w:rsidRDefault="0032057B" w:rsidP="00C837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7B" w:rsidRPr="00C837C2" w:rsidRDefault="0032057B" w:rsidP="00C837C2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7B" w:rsidRDefault="00E017EE" w:rsidP="00C837C2">
            <w:pPr>
              <w:pStyle w:val="TableParagraph"/>
              <w:ind w:left="86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  <w:r w:rsidR="00CD1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180E" w:rsidRPr="00C837C2" w:rsidRDefault="00CD180E" w:rsidP="00C837C2">
            <w:pPr>
              <w:pStyle w:val="TableParagraph"/>
              <w:ind w:left="86" w:righ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366" w:type="dxa"/>
          </w:tcPr>
          <w:p w:rsidR="00DF47B5" w:rsidRPr="00C837C2" w:rsidRDefault="00DF47B5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Бессонова А.П.</w:t>
            </w:r>
          </w:p>
          <w:p w:rsidR="0032057B" w:rsidRPr="00C837C2" w:rsidRDefault="00DF47B5" w:rsidP="00C837C2">
            <w:pPr>
              <w:pStyle w:val="TableParagraph"/>
              <w:spacing w:before="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2057B" w:rsidRPr="00C837C2">
        <w:trPr>
          <w:trHeight w:val="957"/>
        </w:trPr>
        <w:tc>
          <w:tcPr>
            <w:tcW w:w="415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spacing w:before="73"/>
              <w:ind w:left="76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заполненных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анкет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потенциальных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наставников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сопоставление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анкетами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наставляемых.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Формирование базы</w:t>
            </w:r>
            <w:r w:rsidRPr="00C837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наставников</w:t>
            </w:r>
          </w:p>
        </w:tc>
        <w:tc>
          <w:tcPr>
            <w:tcW w:w="1949" w:type="dxa"/>
          </w:tcPr>
          <w:p w:rsidR="0032057B" w:rsidRPr="00C837C2" w:rsidRDefault="0032057B" w:rsidP="00C837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7B" w:rsidRDefault="00E017EE" w:rsidP="00C837C2">
            <w:pPr>
              <w:pStyle w:val="TableParagraph"/>
              <w:ind w:left="86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  <w:r w:rsidR="00CD1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180E" w:rsidRPr="00C837C2" w:rsidRDefault="00CD180E" w:rsidP="00C837C2">
            <w:pPr>
              <w:pStyle w:val="TableParagraph"/>
              <w:ind w:left="86" w:righ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366" w:type="dxa"/>
          </w:tcPr>
          <w:p w:rsidR="00C837C2" w:rsidRPr="00C837C2" w:rsidRDefault="00C837C2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Бессонова А.П.</w:t>
            </w:r>
          </w:p>
          <w:p w:rsidR="0032057B" w:rsidRPr="00C837C2" w:rsidRDefault="00C837C2" w:rsidP="00C837C2">
            <w:pPr>
              <w:pStyle w:val="TableParagraph"/>
              <w:spacing w:before="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2057B" w:rsidRPr="00C837C2">
        <w:trPr>
          <w:trHeight w:val="955"/>
        </w:trPr>
        <w:tc>
          <w:tcPr>
            <w:tcW w:w="415" w:type="dxa"/>
            <w:vMerge w:val="restart"/>
          </w:tcPr>
          <w:p w:rsidR="0032057B" w:rsidRPr="00C837C2" w:rsidRDefault="008F0E6E" w:rsidP="00C837C2">
            <w:pPr>
              <w:pStyle w:val="TableParagraph"/>
              <w:spacing w:before="78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74" w:type="dxa"/>
            <w:vMerge w:val="restart"/>
          </w:tcPr>
          <w:p w:rsidR="0032057B" w:rsidRPr="00C837C2" w:rsidRDefault="008F0E6E" w:rsidP="00C837C2">
            <w:pPr>
              <w:pStyle w:val="TableParagraph"/>
              <w:spacing w:before="78"/>
              <w:ind w:left="112" w:right="2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Отбор и обучение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наставников</w:t>
            </w:r>
          </w:p>
        </w:tc>
        <w:tc>
          <w:tcPr>
            <w:tcW w:w="2333" w:type="dxa"/>
            <w:vMerge w:val="restart"/>
          </w:tcPr>
          <w:p w:rsidR="0032057B" w:rsidRPr="00C837C2" w:rsidRDefault="008F0E6E" w:rsidP="00C837C2">
            <w:pPr>
              <w:pStyle w:val="TableParagraph"/>
              <w:spacing w:before="78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</w:p>
          <w:p w:rsidR="0032057B" w:rsidRPr="00C837C2" w:rsidRDefault="008F0E6E" w:rsidP="00C837C2">
            <w:pPr>
              <w:pStyle w:val="TableParagraph"/>
              <w:ind w:left="112" w:righ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наставников,</w:t>
            </w:r>
            <w:r w:rsidRPr="00C837C2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входящих</w:t>
            </w:r>
            <w:r w:rsidRPr="00C837C2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 базу потенциальных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наставников</w:t>
            </w: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spacing w:before="71"/>
              <w:ind w:left="76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Оценка участников-наставников по заданным параметрам,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необходимым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будущего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влияния</w:t>
            </w:r>
            <w:r w:rsidRPr="00C837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программ на всех участников</w:t>
            </w:r>
          </w:p>
        </w:tc>
        <w:tc>
          <w:tcPr>
            <w:tcW w:w="1949" w:type="dxa"/>
          </w:tcPr>
          <w:p w:rsidR="0032057B" w:rsidRPr="00C837C2" w:rsidRDefault="0032057B" w:rsidP="00C837C2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7B" w:rsidRPr="00C837C2" w:rsidRDefault="008F0E6E" w:rsidP="00C837C2">
            <w:pPr>
              <w:pStyle w:val="TableParagraph"/>
              <w:ind w:left="86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2366" w:type="dxa"/>
          </w:tcPr>
          <w:p w:rsidR="00C837C2" w:rsidRPr="00C837C2" w:rsidRDefault="00C837C2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Бессонова А.П.</w:t>
            </w:r>
          </w:p>
          <w:p w:rsidR="0032057B" w:rsidRPr="00C837C2" w:rsidRDefault="00C837C2" w:rsidP="00C837C2">
            <w:pPr>
              <w:pStyle w:val="TableParagraph"/>
              <w:spacing w:before="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2057B" w:rsidRPr="00C837C2">
        <w:trPr>
          <w:trHeight w:val="685"/>
        </w:trPr>
        <w:tc>
          <w:tcPr>
            <w:tcW w:w="415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spacing w:before="71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C837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собеседования</w:t>
            </w:r>
            <w:r w:rsidRPr="00C837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37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наставниками</w:t>
            </w:r>
            <w:r w:rsidRPr="00C837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некоторых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случаях</w:t>
            </w:r>
            <w:r w:rsidRPr="00C837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37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привлечением</w:t>
            </w:r>
            <w:r w:rsidRPr="00C837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психолога)</w:t>
            </w:r>
          </w:p>
        </w:tc>
        <w:tc>
          <w:tcPr>
            <w:tcW w:w="1949" w:type="dxa"/>
          </w:tcPr>
          <w:p w:rsidR="0032057B" w:rsidRPr="00C837C2" w:rsidRDefault="0032057B" w:rsidP="00C837C2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7B" w:rsidRDefault="00D922E1" w:rsidP="00D922E1">
            <w:pPr>
              <w:pStyle w:val="TableParagraph"/>
              <w:ind w:left="86" w:righ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010DA4" w:rsidRPr="00C837C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D1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180E" w:rsidRPr="00C837C2" w:rsidRDefault="00CD180E" w:rsidP="00D922E1">
            <w:pPr>
              <w:pStyle w:val="TableParagraph"/>
              <w:ind w:left="86" w:righ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366" w:type="dxa"/>
          </w:tcPr>
          <w:p w:rsidR="00C837C2" w:rsidRPr="00C837C2" w:rsidRDefault="00C837C2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Бессонова А.П.</w:t>
            </w:r>
          </w:p>
          <w:p w:rsidR="0032057B" w:rsidRPr="00C837C2" w:rsidRDefault="00C837C2" w:rsidP="00C837C2">
            <w:pPr>
              <w:pStyle w:val="TableParagraph"/>
              <w:spacing w:before="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2057B" w:rsidRPr="00C837C2">
        <w:trPr>
          <w:trHeight w:val="688"/>
        </w:trPr>
        <w:tc>
          <w:tcPr>
            <w:tcW w:w="415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spacing w:before="73"/>
              <w:ind w:left="76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  <w:r w:rsidRPr="00C837C2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экспертов</w:t>
            </w:r>
            <w:r w:rsidRPr="00C837C2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37C2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C837C2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proofErr w:type="gram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837C2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gram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gramEnd"/>
            <w:r w:rsidRPr="00C837C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наставников</w:t>
            </w:r>
          </w:p>
        </w:tc>
        <w:tc>
          <w:tcPr>
            <w:tcW w:w="1949" w:type="dxa"/>
          </w:tcPr>
          <w:p w:rsidR="0032057B" w:rsidRPr="00C837C2" w:rsidRDefault="0032057B" w:rsidP="00C837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7B" w:rsidRPr="00C837C2" w:rsidRDefault="00010DA4" w:rsidP="00C837C2">
            <w:pPr>
              <w:pStyle w:val="TableParagraph"/>
              <w:ind w:left="86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366" w:type="dxa"/>
          </w:tcPr>
          <w:p w:rsidR="00C837C2" w:rsidRPr="00C837C2" w:rsidRDefault="00C837C2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Бессонова А.П.</w:t>
            </w:r>
          </w:p>
          <w:p w:rsidR="0032057B" w:rsidRPr="00C837C2" w:rsidRDefault="00C837C2" w:rsidP="00C837C2">
            <w:pPr>
              <w:pStyle w:val="TableParagraph"/>
              <w:spacing w:before="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2057B" w:rsidRPr="00C837C2">
        <w:trPr>
          <w:trHeight w:val="419"/>
        </w:trPr>
        <w:tc>
          <w:tcPr>
            <w:tcW w:w="415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spacing w:before="71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C837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наставников</w:t>
            </w:r>
          </w:p>
        </w:tc>
        <w:tc>
          <w:tcPr>
            <w:tcW w:w="1949" w:type="dxa"/>
          </w:tcPr>
          <w:p w:rsidR="0032057B" w:rsidRPr="00C837C2" w:rsidRDefault="00010DA4" w:rsidP="00C837C2">
            <w:pPr>
              <w:pStyle w:val="TableParagraph"/>
              <w:spacing w:before="71"/>
              <w:ind w:left="86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октябрь-ноябрь 2022</w:t>
            </w:r>
          </w:p>
        </w:tc>
        <w:tc>
          <w:tcPr>
            <w:tcW w:w="2366" w:type="dxa"/>
          </w:tcPr>
          <w:p w:rsidR="00C837C2" w:rsidRPr="00C837C2" w:rsidRDefault="00C837C2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Бессонова А.П.</w:t>
            </w:r>
          </w:p>
          <w:p w:rsidR="0032057B" w:rsidRPr="00C837C2" w:rsidRDefault="00C837C2" w:rsidP="00C837C2">
            <w:pPr>
              <w:pStyle w:val="TableParagraph"/>
              <w:spacing w:before="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2057B" w:rsidRPr="00C837C2">
        <w:trPr>
          <w:trHeight w:val="686"/>
        </w:trPr>
        <w:tc>
          <w:tcPr>
            <w:tcW w:w="415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tabs>
                <w:tab w:val="left" w:pos="1669"/>
                <w:tab w:val="left" w:pos="3015"/>
                <w:tab w:val="left" w:pos="4116"/>
                <w:tab w:val="left" w:pos="5658"/>
              </w:tabs>
              <w:spacing w:before="71"/>
              <w:ind w:left="76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ab/>
              <w:t>групповой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ab/>
              <w:t>встречи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ab/>
              <w:t>наставников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37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</w:p>
        </w:tc>
        <w:tc>
          <w:tcPr>
            <w:tcW w:w="1949" w:type="dxa"/>
          </w:tcPr>
          <w:p w:rsidR="0032057B" w:rsidRPr="00C837C2" w:rsidRDefault="0032057B" w:rsidP="00C837C2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7B" w:rsidRPr="00C837C2" w:rsidRDefault="00BE1F0A" w:rsidP="00C837C2">
            <w:pPr>
              <w:pStyle w:val="TableParagraph"/>
              <w:spacing w:before="1"/>
              <w:ind w:left="86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  <w:r w:rsidR="00010DA4" w:rsidRPr="00C837C2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366" w:type="dxa"/>
          </w:tcPr>
          <w:p w:rsidR="00C837C2" w:rsidRPr="00C837C2" w:rsidRDefault="00C837C2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Бессонова А.П.</w:t>
            </w:r>
          </w:p>
          <w:p w:rsidR="0032057B" w:rsidRPr="00C837C2" w:rsidRDefault="00C837C2" w:rsidP="00C837C2">
            <w:pPr>
              <w:pStyle w:val="TableParagraph"/>
              <w:spacing w:before="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2057B" w:rsidRPr="00C837C2">
        <w:trPr>
          <w:trHeight w:val="954"/>
        </w:trPr>
        <w:tc>
          <w:tcPr>
            <w:tcW w:w="415" w:type="dxa"/>
            <w:vMerge w:val="restart"/>
          </w:tcPr>
          <w:p w:rsidR="0032057B" w:rsidRPr="00C837C2" w:rsidRDefault="008F0E6E" w:rsidP="00C837C2">
            <w:pPr>
              <w:pStyle w:val="TableParagraph"/>
              <w:spacing w:before="78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74" w:type="dxa"/>
            <w:vMerge w:val="restart"/>
          </w:tcPr>
          <w:p w:rsidR="0032057B" w:rsidRPr="00C837C2" w:rsidRDefault="008F0E6E" w:rsidP="00C837C2">
            <w:pPr>
              <w:pStyle w:val="TableParagraph"/>
              <w:spacing w:before="78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32057B" w:rsidRPr="00C837C2" w:rsidRDefault="008F0E6E" w:rsidP="00C837C2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наставнических</w:t>
            </w:r>
            <w:r w:rsidRPr="00C837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  <w:p w:rsidR="0032057B" w:rsidRPr="00C837C2" w:rsidRDefault="008F0E6E" w:rsidP="00C837C2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/ групп</w:t>
            </w:r>
          </w:p>
        </w:tc>
        <w:tc>
          <w:tcPr>
            <w:tcW w:w="2333" w:type="dxa"/>
            <w:vMerge w:val="restart"/>
          </w:tcPr>
          <w:p w:rsidR="0032057B" w:rsidRPr="00C837C2" w:rsidRDefault="008F0E6E" w:rsidP="00C837C2">
            <w:pPr>
              <w:pStyle w:val="TableParagraph"/>
              <w:spacing w:before="78"/>
              <w:ind w:left="112"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Отбор наставников и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32057B" w:rsidRPr="00C837C2" w:rsidRDefault="008F0E6E" w:rsidP="00C837C2">
            <w:pPr>
              <w:pStyle w:val="TableParagraph"/>
              <w:spacing w:line="267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наставнических</w:t>
            </w:r>
            <w:r w:rsidRPr="00C837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  <w:p w:rsidR="0032057B" w:rsidRPr="00C837C2" w:rsidRDefault="008F0E6E" w:rsidP="00C837C2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/групп</w:t>
            </w: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spacing w:before="71"/>
              <w:ind w:left="76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анкетирования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предпочитаемого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наставника/наставляемого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</w:p>
        </w:tc>
        <w:tc>
          <w:tcPr>
            <w:tcW w:w="1949" w:type="dxa"/>
          </w:tcPr>
          <w:p w:rsidR="0032057B" w:rsidRPr="00C837C2" w:rsidRDefault="0032057B" w:rsidP="00C837C2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7B" w:rsidRPr="00C837C2" w:rsidRDefault="00BE1F0A" w:rsidP="00C837C2">
            <w:pPr>
              <w:pStyle w:val="TableParagraph"/>
              <w:ind w:left="86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  <w:r w:rsidR="00010DA4" w:rsidRPr="00C837C2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366" w:type="dxa"/>
          </w:tcPr>
          <w:p w:rsidR="00C837C2" w:rsidRPr="00C837C2" w:rsidRDefault="00C837C2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Бессонова А.П.</w:t>
            </w:r>
          </w:p>
          <w:p w:rsidR="0032057B" w:rsidRPr="00C837C2" w:rsidRDefault="00C837C2" w:rsidP="00C837C2">
            <w:pPr>
              <w:pStyle w:val="TableParagraph"/>
              <w:spacing w:before="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2057B" w:rsidRPr="00C837C2">
        <w:trPr>
          <w:trHeight w:val="688"/>
        </w:trPr>
        <w:tc>
          <w:tcPr>
            <w:tcW w:w="415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spacing w:before="73"/>
              <w:ind w:left="7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C837C2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анкет</w:t>
            </w:r>
            <w:r w:rsidRPr="00C837C2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  <w:r w:rsidRPr="00C837C2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  <w:r w:rsidRPr="00C837C2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37C2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соединение</w:t>
            </w:r>
            <w:r w:rsidRPr="00C837C2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наставников</w:t>
            </w:r>
            <w:r w:rsidRPr="00C837C2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r w:rsidRPr="00C837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37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пары</w:t>
            </w:r>
          </w:p>
        </w:tc>
        <w:tc>
          <w:tcPr>
            <w:tcW w:w="1949" w:type="dxa"/>
          </w:tcPr>
          <w:p w:rsidR="0032057B" w:rsidRPr="00C837C2" w:rsidRDefault="00BE1F0A" w:rsidP="00C837C2">
            <w:pPr>
              <w:pStyle w:val="TableParagraph"/>
              <w:ind w:left="86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апрель, сентябрь 2022</w:t>
            </w:r>
          </w:p>
        </w:tc>
        <w:tc>
          <w:tcPr>
            <w:tcW w:w="2366" w:type="dxa"/>
          </w:tcPr>
          <w:p w:rsidR="00C837C2" w:rsidRPr="00C837C2" w:rsidRDefault="00C837C2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Бессонова А.П.</w:t>
            </w:r>
          </w:p>
          <w:p w:rsidR="0032057B" w:rsidRPr="00C837C2" w:rsidRDefault="00C837C2" w:rsidP="00C837C2">
            <w:pPr>
              <w:pStyle w:val="TableParagraph"/>
              <w:spacing w:before="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32057B" w:rsidRPr="00C837C2" w:rsidRDefault="0032057B" w:rsidP="00C837C2">
      <w:pPr>
        <w:rPr>
          <w:rFonts w:ascii="Times New Roman" w:hAnsi="Times New Roman" w:cs="Times New Roman"/>
          <w:sz w:val="24"/>
          <w:szCs w:val="24"/>
        </w:rPr>
        <w:sectPr w:rsidR="0032057B" w:rsidRPr="00C837C2">
          <w:pgSz w:w="16840" w:h="1191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5"/>
        <w:gridCol w:w="2074"/>
        <w:gridCol w:w="2333"/>
        <w:gridCol w:w="5852"/>
        <w:gridCol w:w="1949"/>
        <w:gridCol w:w="2366"/>
      </w:tblGrid>
      <w:tr w:rsidR="0032057B" w:rsidRPr="00C837C2">
        <w:trPr>
          <w:trHeight w:val="957"/>
        </w:trPr>
        <w:tc>
          <w:tcPr>
            <w:tcW w:w="415" w:type="dxa"/>
          </w:tcPr>
          <w:p w:rsidR="0032057B" w:rsidRPr="00C837C2" w:rsidRDefault="0032057B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32057B" w:rsidRPr="00C837C2" w:rsidRDefault="0032057B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32057B" w:rsidRPr="00C837C2" w:rsidRDefault="0032057B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tabs>
                <w:tab w:val="left" w:pos="2290"/>
                <w:tab w:val="left" w:pos="3864"/>
                <w:tab w:val="left" w:pos="4509"/>
              </w:tabs>
              <w:spacing w:before="73"/>
              <w:ind w:left="76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ab/>
              <w:t>участников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ab/>
              <w:t>о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37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сложившихся</w:t>
            </w:r>
            <w:r w:rsidRPr="00C837C2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парах/группах.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пар/групп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распоряжением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C837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Pr="00C837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949" w:type="dxa"/>
          </w:tcPr>
          <w:p w:rsidR="0032057B" w:rsidRPr="00C837C2" w:rsidRDefault="0032057B" w:rsidP="00C837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7B" w:rsidRPr="00C837C2" w:rsidRDefault="00BE1F0A" w:rsidP="00C837C2">
            <w:pPr>
              <w:pStyle w:val="TableParagraph"/>
              <w:spacing w:before="1"/>
              <w:ind w:left="86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апрель, сентябрь 2022</w:t>
            </w:r>
          </w:p>
        </w:tc>
        <w:tc>
          <w:tcPr>
            <w:tcW w:w="2366" w:type="dxa"/>
          </w:tcPr>
          <w:p w:rsidR="00C837C2" w:rsidRPr="00C837C2" w:rsidRDefault="00C837C2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Бессонова А.П.</w:t>
            </w:r>
          </w:p>
          <w:p w:rsidR="0032057B" w:rsidRPr="00C837C2" w:rsidRDefault="00C837C2" w:rsidP="00C837C2">
            <w:pPr>
              <w:pStyle w:val="TableParagraph"/>
              <w:spacing w:before="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2057B" w:rsidRPr="00C837C2">
        <w:trPr>
          <w:trHeight w:val="686"/>
        </w:trPr>
        <w:tc>
          <w:tcPr>
            <w:tcW w:w="415" w:type="dxa"/>
            <w:vMerge w:val="restart"/>
          </w:tcPr>
          <w:p w:rsidR="0032057B" w:rsidRPr="00C837C2" w:rsidRDefault="008F0E6E" w:rsidP="00C837C2">
            <w:pPr>
              <w:pStyle w:val="TableParagraph"/>
              <w:spacing w:before="78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74" w:type="dxa"/>
            <w:vMerge w:val="restart"/>
          </w:tcPr>
          <w:p w:rsidR="0032057B" w:rsidRPr="00C837C2" w:rsidRDefault="008F0E6E" w:rsidP="00C837C2">
            <w:pPr>
              <w:pStyle w:val="TableParagraph"/>
              <w:spacing w:before="78"/>
              <w:ind w:left="112" w:right="513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Организация и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C837C2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32057B" w:rsidRPr="00C837C2" w:rsidRDefault="008F0E6E" w:rsidP="00C837C2">
            <w:pPr>
              <w:pStyle w:val="TableParagraph"/>
              <w:spacing w:line="267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наставнических</w:t>
            </w:r>
            <w:r w:rsidRPr="00C837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  <w:p w:rsidR="0032057B" w:rsidRPr="00C837C2" w:rsidRDefault="008F0E6E" w:rsidP="00C837C2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/ групп</w:t>
            </w:r>
          </w:p>
        </w:tc>
        <w:tc>
          <w:tcPr>
            <w:tcW w:w="2333" w:type="dxa"/>
            <w:vMerge w:val="restart"/>
          </w:tcPr>
          <w:p w:rsidR="0032057B" w:rsidRPr="00C837C2" w:rsidRDefault="008F0E6E" w:rsidP="00C837C2">
            <w:pPr>
              <w:pStyle w:val="TableParagraph"/>
              <w:spacing w:before="78"/>
              <w:ind w:left="112" w:right="971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комплекса</w:t>
            </w:r>
          </w:p>
          <w:p w:rsidR="0032057B" w:rsidRPr="00C837C2" w:rsidRDefault="008F0E6E" w:rsidP="00C837C2">
            <w:pPr>
              <w:pStyle w:val="TableParagraph"/>
              <w:spacing w:before="1"/>
              <w:ind w:left="112"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последовательных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встреч наставников и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spacing w:before="71"/>
              <w:ind w:left="7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C837C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первой,</w:t>
            </w:r>
            <w:r w:rsidRPr="00C837C2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организационной,</w:t>
            </w:r>
            <w:r w:rsidRPr="00C837C2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  <w:r w:rsidRPr="00C837C2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и наставляемого</w:t>
            </w:r>
          </w:p>
        </w:tc>
        <w:tc>
          <w:tcPr>
            <w:tcW w:w="1949" w:type="dxa"/>
          </w:tcPr>
          <w:p w:rsidR="0032057B" w:rsidRPr="00C837C2" w:rsidRDefault="00BE1F0A" w:rsidP="00C837C2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апрель, сентябрь 2022</w:t>
            </w:r>
          </w:p>
          <w:p w:rsidR="0032057B" w:rsidRPr="00C837C2" w:rsidRDefault="0032057B" w:rsidP="00C837C2">
            <w:pPr>
              <w:pStyle w:val="TableParagraph"/>
              <w:ind w:left="86" w:right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C837C2" w:rsidRPr="00C837C2" w:rsidRDefault="00C837C2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Бессонова А.П.</w:t>
            </w:r>
          </w:p>
          <w:p w:rsidR="0032057B" w:rsidRPr="00C837C2" w:rsidRDefault="00C837C2" w:rsidP="00C837C2">
            <w:pPr>
              <w:pStyle w:val="TableParagraph"/>
              <w:spacing w:before="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2057B" w:rsidRPr="00C837C2">
        <w:trPr>
          <w:trHeight w:val="688"/>
        </w:trPr>
        <w:tc>
          <w:tcPr>
            <w:tcW w:w="415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spacing w:before="73"/>
              <w:ind w:left="7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C837C2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второй,</w:t>
            </w:r>
            <w:r w:rsidRPr="00C837C2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пробной</w:t>
            </w:r>
            <w:r w:rsidRPr="00C837C2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рабочей,</w:t>
            </w:r>
            <w:r w:rsidRPr="00C837C2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  <w:r w:rsidRPr="00C837C2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и наставляемого</w:t>
            </w:r>
          </w:p>
        </w:tc>
        <w:tc>
          <w:tcPr>
            <w:tcW w:w="1949" w:type="dxa"/>
          </w:tcPr>
          <w:p w:rsidR="0032057B" w:rsidRPr="00C837C2" w:rsidRDefault="0032057B" w:rsidP="00C837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7B" w:rsidRPr="00C837C2" w:rsidRDefault="00BE1F0A" w:rsidP="00C837C2">
            <w:pPr>
              <w:pStyle w:val="TableParagraph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апрель, сентябрь 2022</w:t>
            </w:r>
          </w:p>
        </w:tc>
        <w:tc>
          <w:tcPr>
            <w:tcW w:w="2366" w:type="dxa"/>
          </w:tcPr>
          <w:p w:rsidR="00C837C2" w:rsidRPr="00C837C2" w:rsidRDefault="00C837C2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Бессонова А.П.</w:t>
            </w:r>
          </w:p>
          <w:p w:rsidR="0032057B" w:rsidRPr="00C837C2" w:rsidRDefault="00C837C2" w:rsidP="00C837C2">
            <w:pPr>
              <w:pStyle w:val="TableParagraph"/>
              <w:spacing w:before="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2057B" w:rsidRPr="00C837C2">
        <w:trPr>
          <w:trHeight w:val="955"/>
        </w:trPr>
        <w:tc>
          <w:tcPr>
            <w:tcW w:w="415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spacing w:before="71"/>
              <w:ind w:left="76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встречи-планирования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рабочего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наставником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наставляемым</w:t>
            </w:r>
          </w:p>
        </w:tc>
        <w:tc>
          <w:tcPr>
            <w:tcW w:w="1949" w:type="dxa"/>
          </w:tcPr>
          <w:p w:rsidR="0032057B" w:rsidRPr="00C837C2" w:rsidRDefault="0032057B" w:rsidP="00C837C2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7B" w:rsidRPr="00C837C2" w:rsidRDefault="00061B3E" w:rsidP="00C837C2">
            <w:pPr>
              <w:pStyle w:val="TableParagraph"/>
              <w:ind w:left="86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апрель, сентябрь 2022</w:t>
            </w:r>
          </w:p>
        </w:tc>
        <w:tc>
          <w:tcPr>
            <w:tcW w:w="2366" w:type="dxa"/>
          </w:tcPr>
          <w:p w:rsidR="00C837C2" w:rsidRPr="00C837C2" w:rsidRDefault="00C837C2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Бессонова А.П.</w:t>
            </w:r>
          </w:p>
          <w:p w:rsidR="0032057B" w:rsidRPr="00C837C2" w:rsidRDefault="00C837C2" w:rsidP="00C837C2">
            <w:pPr>
              <w:pStyle w:val="TableParagraph"/>
              <w:spacing w:before="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2057B" w:rsidRPr="00C837C2">
        <w:trPr>
          <w:trHeight w:val="419"/>
        </w:trPr>
        <w:tc>
          <w:tcPr>
            <w:tcW w:w="415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spacing w:before="71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Регулярные</w:t>
            </w:r>
            <w:r w:rsidRPr="00C837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  <w:r w:rsidRPr="00C837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r w:rsidRPr="00C837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37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</w:p>
        </w:tc>
        <w:tc>
          <w:tcPr>
            <w:tcW w:w="1949" w:type="dxa"/>
          </w:tcPr>
          <w:p w:rsidR="0032057B" w:rsidRDefault="00061B3E" w:rsidP="00E544A8">
            <w:pPr>
              <w:pStyle w:val="TableParagraph"/>
              <w:spacing w:before="71"/>
              <w:ind w:left="86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до мая 2022</w:t>
            </w:r>
            <w:r w:rsidR="00CD1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180E" w:rsidRPr="00C837C2" w:rsidRDefault="00CD180E" w:rsidP="00E544A8">
            <w:pPr>
              <w:pStyle w:val="TableParagraph"/>
              <w:spacing w:before="71"/>
              <w:ind w:left="86" w:righ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мая 2023</w:t>
            </w:r>
          </w:p>
        </w:tc>
        <w:tc>
          <w:tcPr>
            <w:tcW w:w="2366" w:type="dxa"/>
          </w:tcPr>
          <w:p w:rsidR="00C837C2" w:rsidRPr="00C837C2" w:rsidRDefault="00C837C2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Бессонова А.П.</w:t>
            </w:r>
          </w:p>
          <w:p w:rsidR="0032057B" w:rsidRPr="00C837C2" w:rsidRDefault="00C837C2" w:rsidP="00C837C2">
            <w:pPr>
              <w:pStyle w:val="TableParagraph"/>
              <w:spacing w:before="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2057B" w:rsidRPr="00C837C2">
        <w:trPr>
          <w:trHeight w:val="685"/>
        </w:trPr>
        <w:tc>
          <w:tcPr>
            <w:tcW w:w="415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spacing w:before="71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C837C2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сбора</w:t>
            </w:r>
            <w:r w:rsidRPr="00C837C2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обратной</w:t>
            </w:r>
            <w:r w:rsidRPr="00C837C2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Pr="00C837C2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837C2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Pr="00C837C2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1949" w:type="dxa"/>
          </w:tcPr>
          <w:p w:rsidR="0032057B" w:rsidRPr="00C837C2" w:rsidRDefault="0032057B" w:rsidP="00C837C2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7B" w:rsidRPr="00C837C2" w:rsidRDefault="008F0E6E" w:rsidP="00C837C2">
            <w:pPr>
              <w:pStyle w:val="TableParagraph"/>
              <w:ind w:left="89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66" w:type="dxa"/>
          </w:tcPr>
          <w:p w:rsidR="00C837C2" w:rsidRPr="00C837C2" w:rsidRDefault="00C837C2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Бессонова А.П.</w:t>
            </w:r>
          </w:p>
          <w:p w:rsidR="0032057B" w:rsidRPr="00C837C2" w:rsidRDefault="00C837C2" w:rsidP="00C837C2">
            <w:pPr>
              <w:pStyle w:val="TableParagraph"/>
              <w:spacing w:before="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2057B" w:rsidRPr="00C837C2">
        <w:trPr>
          <w:trHeight w:val="688"/>
        </w:trPr>
        <w:tc>
          <w:tcPr>
            <w:tcW w:w="415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tabs>
                <w:tab w:val="left" w:pos="1508"/>
                <w:tab w:val="left" w:pos="3334"/>
                <w:tab w:val="left" w:pos="4334"/>
                <w:tab w:val="left" w:pos="5658"/>
              </w:tabs>
              <w:spacing w:before="75" w:line="237" w:lineRule="auto"/>
              <w:ind w:left="76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ab/>
              <w:t>заключительной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ab/>
              <w:t>встречи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ab/>
              <w:t>наставника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37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</w:p>
        </w:tc>
        <w:tc>
          <w:tcPr>
            <w:tcW w:w="1949" w:type="dxa"/>
          </w:tcPr>
          <w:p w:rsidR="0032057B" w:rsidRPr="00C837C2" w:rsidRDefault="00061B3E" w:rsidP="00C837C2">
            <w:pPr>
              <w:pStyle w:val="TableParagraph"/>
              <w:spacing w:before="73" w:line="267" w:lineRule="exact"/>
              <w:ind w:left="85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0E6E" w:rsidRPr="00C837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F0E6E" w:rsidRPr="00C837C2">
              <w:rPr>
                <w:rFonts w:ascii="Times New Roman" w:hAnsi="Times New Roman" w:cs="Times New Roman"/>
                <w:sz w:val="24"/>
                <w:szCs w:val="24"/>
              </w:rPr>
              <w:t>26.04.202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0E6E" w:rsidRPr="00C837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8F0E6E" w:rsidRPr="00C837C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32057B" w:rsidRPr="00C837C2" w:rsidRDefault="008F0E6E" w:rsidP="00C837C2">
            <w:pPr>
              <w:pStyle w:val="TableParagraph"/>
              <w:spacing w:line="267" w:lineRule="exact"/>
              <w:ind w:left="86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30.04.202</w:t>
            </w:r>
            <w:r w:rsidR="00061B3E" w:rsidRPr="00C83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6" w:type="dxa"/>
          </w:tcPr>
          <w:p w:rsidR="00C837C2" w:rsidRPr="00C837C2" w:rsidRDefault="00C837C2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Бессонова А.П.</w:t>
            </w:r>
          </w:p>
          <w:p w:rsidR="0032057B" w:rsidRPr="00C837C2" w:rsidRDefault="00C837C2" w:rsidP="00C837C2">
            <w:pPr>
              <w:pStyle w:val="TableParagraph"/>
              <w:spacing w:before="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2057B" w:rsidRPr="00C837C2">
        <w:trPr>
          <w:trHeight w:val="686"/>
        </w:trPr>
        <w:tc>
          <w:tcPr>
            <w:tcW w:w="415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spacing w:before="71"/>
              <w:ind w:left="7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C837C2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  <w:r w:rsidRPr="00C837C2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заключительной</w:t>
            </w:r>
            <w:r w:rsidRPr="00C837C2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  <w:r w:rsidRPr="00C837C2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 w:rsidRPr="00C837C2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r w:rsidRPr="00C837C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Pr="00C837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наставников</w:t>
            </w:r>
            <w:r w:rsidRPr="00C837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</w:p>
        </w:tc>
        <w:tc>
          <w:tcPr>
            <w:tcW w:w="1949" w:type="dxa"/>
          </w:tcPr>
          <w:p w:rsidR="0032057B" w:rsidRPr="00C837C2" w:rsidRDefault="0032057B" w:rsidP="00C837C2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7B" w:rsidRDefault="00061B3E" w:rsidP="00C837C2">
            <w:pPr>
              <w:pStyle w:val="TableParagraph"/>
              <w:ind w:left="86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  <w:r w:rsidR="000D0E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0EF7" w:rsidRPr="00C837C2" w:rsidRDefault="000D0EF7" w:rsidP="00C837C2">
            <w:pPr>
              <w:pStyle w:val="TableParagraph"/>
              <w:ind w:left="86" w:righ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366" w:type="dxa"/>
          </w:tcPr>
          <w:p w:rsidR="00C837C2" w:rsidRPr="00C837C2" w:rsidRDefault="00C837C2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Бессонова А.П.</w:t>
            </w:r>
          </w:p>
          <w:p w:rsidR="0032057B" w:rsidRPr="00C837C2" w:rsidRDefault="00C837C2" w:rsidP="00C837C2">
            <w:pPr>
              <w:pStyle w:val="TableParagraph"/>
              <w:spacing w:before="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2057B" w:rsidRPr="00C837C2">
        <w:trPr>
          <w:trHeight w:val="954"/>
        </w:trPr>
        <w:tc>
          <w:tcPr>
            <w:tcW w:w="415" w:type="dxa"/>
            <w:vMerge w:val="restart"/>
          </w:tcPr>
          <w:p w:rsidR="0032057B" w:rsidRPr="00C837C2" w:rsidRDefault="008F0E6E" w:rsidP="00C837C2">
            <w:pPr>
              <w:pStyle w:val="TableParagraph"/>
              <w:spacing w:before="78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74" w:type="dxa"/>
            <w:vMerge w:val="restart"/>
          </w:tcPr>
          <w:p w:rsidR="0032057B" w:rsidRPr="00C837C2" w:rsidRDefault="008F0E6E" w:rsidP="00C837C2">
            <w:pPr>
              <w:pStyle w:val="TableParagraph"/>
              <w:spacing w:before="78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Завершение</w:t>
            </w:r>
          </w:p>
          <w:p w:rsidR="0032057B" w:rsidRPr="00C837C2" w:rsidRDefault="008F0E6E" w:rsidP="00C837C2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2333" w:type="dxa"/>
            <w:vMerge w:val="restart"/>
          </w:tcPr>
          <w:p w:rsidR="0032057B" w:rsidRPr="00C837C2" w:rsidRDefault="008F0E6E" w:rsidP="000D0EF7">
            <w:pPr>
              <w:pStyle w:val="TableParagraph"/>
              <w:spacing w:before="78"/>
              <w:ind w:left="112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Мотивация и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поощрения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наставников</w:t>
            </w: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spacing w:before="71"/>
              <w:ind w:left="76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участников.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личной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удовлетворенности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участием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1949" w:type="dxa"/>
          </w:tcPr>
          <w:p w:rsidR="0032057B" w:rsidRPr="00C837C2" w:rsidRDefault="0032057B" w:rsidP="00C837C2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7B" w:rsidRDefault="00696D5A" w:rsidP="00C837C2">
            <w:pPr>
              <w:pStyle w:val="TableParagraph"/>
              <w:ind w:left="86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  <w:r w:rsidR="000D0E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0EF7" w:rsidRPr="00C837C2" w:rsidRDefault="000D0EF7" w:rsidP="00C837C2">
            <w:pPr>
              <w:pStyle w:val="TableParagraph"/>
              <w:ind w:left="86" w:righ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366" w:type="dxa"/>
          </w:tcPr>
          <w:p w:rsidR="00C837C2" w:rsidRPr="00C837C2" w:rsidRDefault="00C837C2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Бессонова А.П.</w:t>
            </w:r>
          </w:p>
          <w:p w:rsidR="0032057B" w:rsidRPr="00C837C2" w:rsidRDefault="00C837C2" w:rsidP="00C837C2">
            <w:pPr>
              <w:pStyle w:val="TableParagraph"/>
              <w:spacing w:before="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2057B" w:rsidRPr="00C837C2">
        <w:trPr>
          <w:trHeight w:val="957"/>
        </w:trPr>
        <w:tc>
          <w:tcPr>
            <w:tcW w:w="415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spacing w:before="73"/>
              <w:ind w:left="76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торжественного мероприятия для подведения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программы наставничества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награждения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лучших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наставников</w:t>
            </w:r>
          </w:p>
        </w:tc>
        <w:tc>
          <w:tcPr>
            <w:tcW w:w="1949" w:type="dxa"/>
          </w:tcPr>
          <w:p w:rsidR="0032057B" w:rsidRPr="00C837C2" w:rsidRDefault="0032057B" w:rsidP="00C837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7B" w:rsidRDefault="008F0E6E" w:rsidP="00C837C2">
            <w:pPr>
              <w:pStyle w:val="TableParagraph"/>
              <w:ind w:left="86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21.05.202</w:t>
            </w:r>
            <w:r w:rsidR="00696D5A" w:rsidRPr="00C83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0E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0EF7" w:rsidRPr="00C837C2" w:rsidRDefault="000D0EF7" w:rsidP="00C837C2">
            <w:pPr>
              <w:pStyle w:val="TableParagraph"/>
              <w:ind w:left="86" w:righ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366" w:type="dxa"/>
          </w:tcPr>
          <w:p w:rsidR="00C837C2" w:rsidRPr="00C837C2" w:rsidRDefault="00C837C2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Бессонова А.П.</w:t>
            </w:r>
          </w:p>
          <w:p w:rsidR="0032057B" w:rsidRPr="00C837C2" w:rsidRDefault="00C837C2" w:rsidP="00C837C2">
            <w:pPr>
              <w:pStyle w:val="TableParagraph"/>
              <w:spacing w:before="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2057B" w:rsidRPr="00C837C2">
        <w:trPr>
          <w:trHeight w:val="686"/>
        </w:trPr>
        <w:tc>
          <w:tcPr>
            <w:tcW w:w="415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spacing w:before="71"/>
              <w:ind w:left="76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C837C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gram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r w:rsidRPr="00C837C2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C837C2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C837C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  <w:proofErr w:type="gramEnd"/>
          </w:p>
        </w:tc>
        <w:tc>
          <w:tcPr>
            <w:tcW w:w="1949" w:type="dxa"/>
          </w:tcPr>
          <w:p w:rsidR="0032057B" w:rsidRPr="00C837C2" w:rsidRDefault="0032057B" w:rsidP="00C837C2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EF7" w:rsidRDefault="00696D5A" w:rsidP="00C837C2">
            <w:pPr>
              <w:pStyle w:val="TableParagraph"/>
              <w:spacing w:before="1"/>
              <w:ind w:left="87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0E6E" w:rsidRPr="00C837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8F0E6E" w:rsidRPr="00C837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  <w:r w:rsidR="008F0E6E" w:rsidRPr="00C837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D0E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057B" w:rsidRPr="00C837C2" w:rsidRDefault="000D0EF7" w:rsidP="00C837C2">
            <w:pPr>
              <w:pStyle w:val="TableParagraph"/>
              <w:spacing w:before="1"/>
              <w:ind w:left="87" w:righ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2023</w:t>
            </w:r>
            <w:r w:rsidR="008F0E6E"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6" w:type="dxa"/>
          </w:tcPr>
          <w:p w:rsidR="00C837C2" w:rsidRPr="00C837C2" w:rsidRDefault="00C837C2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Бессонова А.П.</w:t>
            </w:r>
          </w:p>
          <w:p w:rsidR="0032057B" w:rsidRPr="00C837C2" w:rsidRDefault="00C837C2" w:rsidP="00C837C2">
            <w:pPr>
              <w:pStyle w:val="TableParagraph"/>
              <w:spacing w:before="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2057B" w:rsidRPr="00C837C2">
        <w:trPr>
          <w:trHeight w:val="957"/>
        </w:trPr>
        <w:tc>
          <w:tcPr>
            <w:tcW w:w="415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spacing w:before="73"/>
              <w:ind w:left="76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Оценка участников по заданным параметрам, проведение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второго,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заключающего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влияния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программ на</w:t>
            </w:r>
            <w:r w:rsidRPr="00C837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всех участников</w:t>
            </w:r>
          </w:p>
        </w:tc>
        <w:tc>
          <w:tcPr>
            <w:tcW w:w="1949" w:type="dxa"/>
          </w:tcPr>
          <w:p w:rsidR="0032057B" w:rsidRPr="00C837C2" w:rsidRDefault="0032057B" w:rsidP="00C837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7B" w:rsidRDefault="00696D5A" w:rsidP="00C837C2">
            <w:pPr>
              <w:pStyle w:val="TableParagraph"/>
              <w:ind w:left="87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0E6E" w:rsidRPr="00C837C2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="008F0E6E" w:rsidRPr="00C837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8F0E6E" w:rsidRPr="00C837C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0E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0EF7" w:rsidRPr="00C837C2" w:rsidRDefault="000D0EF7" w:rsidP="00C837C2">
            <w:pPr>
              <w:pStyle w:val="TableParagraph"/>
              <w:ind w:left="87" w:righ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2-23</w:t>
            </w:r>
          </w:p>
        </w:tc>
        <w:tc>
          <w:tcPr>
            <w:tcW w:w="2366" w:type="dxa"/>
          </w:tcPr>
          <w:p w:rsidR="00C837C2" w:rsidRPr="00C837C2" w:rsidRDefault="00C837C2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Бессонова А.П.</w:t>
            </w:r>
          </w:p>
          <w:p w:rsidR="0032057B" w:rsidRPr="00C837C2" w:rsidRDefault="00C837C2" w:rsidP="00C837C2">
            <w:pPr>
              <w:pStyle w:val="TableParagraph"/>
              <w:spacing w:before="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2057B" w:rsidRPr="00C837C2">
        <w:trPr>
          <w:trHeight w:val="685"/>
        </w:trPr>
        <w:tc>
          <w:tcPr>
            <w:tcW w:w="415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spacing w:before="71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Pr="00C837C2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 w:rsidRPr="00C837C2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37C2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r w:rsidRPr="00C837C2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  <w:r w:rsidRPr="00C837C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C837C2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Pr="00C837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C837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наставничества в</w:t>
            </w:r>
            <w:r w:rsidRPr="00C837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кейсы</w:t>
            </w:r>
          </w:p>
        </w:tc>
        <w:tc>
          <w:tcPr>
            <w:tcW w:w="1949" w:type="dxa"/>
          </w:tcPr>
          <w:p w:rsidR="0032057B" w:rsidRPr="00C837C2" w:rsidRDefault="0032057B" w:rsidP="00C837C2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7B" w:rsidRDefault="00696D5A" w:rsidP="00C837C2">
            <w:pPr>
              <w:pStyle w:val="TableParagraph"/>
              <w:ind w:left="89" w:right="7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0E6E" w:rsidRPr="00C837C2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 w:rsidR="008F0E6E" w:rsidRPr="00C837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F0E6E" w:rsidRPr="00C837C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0E6E" w:rsidRPr="00C837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D0E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0D0EF7" w:rsidRPr="00C837C2" w:rsidRDefault="000D0EF7" w:rsidP="00C837C2">
            <w:pPr>
              <w:pStyle w:val="TableParagraph"/>
              <w:ind w:left="89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июнь 2023</w:t>
            </w:r>
          </w:p>
        </w:tc>
        <w:tc>
          <w:tcPr>
            <w:tcW w:w="2366" w:type="dxa"/>
          </w:tcPr>
          <w:p w:rsidR="00C837C2" w:rsidRPr="00C837C2" w:rsidRDefault="00C837C2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Бессонова А.П.</w:t>
            </w:r>
          </w:p>
          <w:p w:rsidR="0032057B" w:rsidRPr="00C837C2" w:rsidRDefault="00C837C2" w:rsidP="00C837C2">
            <w:pPr>
              <w:pStyle w:val="TableParagraph"/>
              <w:spacing w:before="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32057B" w:rsidRPr="00C837C2" w:rsidRDefault="0032057B" w:rsidP="00C837C2">
      <w:pPr>
        <w:rPr>
          <w:rFonts w:ascii="Times New Roman" w:hAnsi="Times New Roman" w:cs="Times New Roman"/>
          <w:sz w:val="24"/>
          <w:szCs w:val="24"/>
        </w:rPr>
        <w:sectPr w:rsidR="0032057B" w:rsidRPr="00C837C2">
          <w:pgSz w:w="16840" w:h="1191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5"/>
        <w:gridCol w:w="2074"/>
        <w:gridCol w:w="2335"/>
        <w:gridCol w:w="5850"/>
        <w:gridCol w:w="1950"/>
        <w:gridCol w:w="2367"/>
      </w:tblGrid>
      <w:tr w:rsidR="0032057B" w:rsidRPr="00C837C2">
        <w:trPr>
          <w:trHeight w:val="957"/>
        </w:trPr>
        <w:tc>
          <w:tcPr>
            <w:tcW w:w="415" w:type="dxa"/>
            <w:vMerge w:val="restart"/>
          </w:tcPr>
          <w:p w:rsidR="0032057B" w:rsidRPr="00C837C2" w:rsidRDefault="0032057B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</w:tcPr>
          <w:p w:rsidR="0032057B" w:rsidRPr="00C837C2" w:rsidRDefault="0032057B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</w:tcPr>
          <w:p w:rsidR="0032057B" w:rsidRPr="00C837C2" w:rsidRDefault="0032057B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32057B" w:rsidRPr="00C837C2" w:rsidRDefault="008F0E6E" w:rsidP="00C837C2">
            <w:pPr>
              <w:pStyle w:val="TableParagraph"/>
              <w:spacing w:before="73"/>
              <w:ind w:left="74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C837C2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наставничества,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лучших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наставников,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кейсов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сайтах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950" w:type="dxa"/>
          </w:tcPr>
          <w:p w:rsidR="0032057B" w:rsidRPr="00C837C2" w:rsidRDefault="0032057B" w:rsidP="00C837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7B" w:rsidRDefault="008F0E6E" w:rsidP="00C837C2">
            <w:pPr>
              <w:pStyle w:val="TableParagraph"/>
              <w:spacing w:before="1"/>
              <w:ind w:righ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29.06.202</w:t>
            </w:r>
            <w:r w:rsidR="00696D5A" w:rsidRPr="00C83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0E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0EF7" w:rsidRPr="00C837C2" w:rsidRDefault="000D0EF7" w:rsidP="00C837C2">
            <w:pPr>
              <w:pStyle w:val="TableParagraph"/>
              <w:spacing w:before="1"/>
              <w:ind w:right="4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</w:p>
        </w:tc>
        <w:tc>
          <w:tcPr>
            <w:tcW w:w="2367" w:type="dxa"/>
          </w:tcPr>
          <w:p w:rsidR="00C837C2" w:rsidRPr="00C837C2" w:rsidRDefault="00C837C2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Бессонова А.П.</w:t>
            </w:r>
          </w:p>
          <w:p w:rsidR="0032057B" w:rsidRPr="00C837C2" w:rsidRDefault="00C837C2" w:rsidP="00C837C2">
            <w:pPr>
              <w:pStyle w:val="TableParagraph"/>
              <w:spacing w:before="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2057B" w:rsidRPr="00C837C2">
        <w:trPr>
          <w:trHeight w:val="686"/>
        </w:trPr>
        <w:tc>
          <w:tcPr>
            <w:tcW w:w="415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32057B" w:rsidRPr="00C837C2" w:rsidRDefault="008F0E6E" w:rsidP="00C837C2">
            <w:pPr>
              <w:pStyle w:val="TableParagraph"/>
              <w:tabs>
                <w:tab w:val="left" w:pos="1184"/>
                <w:tab w:val="left" w:pos="2101"/>
                <w:tab w:val="left" w:pos="2547"/>
                <w:tab w:val="left" w:pos="3361"/>
                <w:tab w:val="left" w:pos="4688"/>
              </w:tabs>
              <w:spacing w:before="71"/>
              <w:ind w:left="74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Внесение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ab/>
              <w:t>данных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ab/>
              <w:t>об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ab/>
              <w:t>итогах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ab/>
              <w:t>реализации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ab/>
              <w:t>программы</w:t>
            </w:r>
            <w:r w:rsidR="00DF47B5"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  <w:r w:rsidRPr="00C837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37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базу наставников</w:t>
            </w:r>
            <w:r w:rsidRPr="00C837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базу</w:t>
            </w:r>
            <w:r w:rsidRPr="00C837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</w:p>
        </w:tc>
        <w:tc>
          <w:tcPr>
            <w:tcW w:w="1950" w:type="dxa"/>
          </w:tcPr>
          <w:p w:rsidR="0032057B" w:rsidRPr="00C837C2" w:rsidRDefault="0032057B" w:rsidP="00C837C2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7B" w:rsidRDefault="008F0E6E" w:rsidP="00C837C2">
            <w:pPr>
              <w:pStyle w:val="TableParagraph"/>
              <w:ind w:righ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30.06.202</w:t>
            </w:r>
            <w:r w:rsidR="00DF47B5" w:rsidRPr="00C83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0E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0EF7" w:rsidRPr="00C837C2" w:rsidRDefault="000D0EF7" w:rsidP="00C837C2">
            <w:pPr>
              <w:pStyle w:val="TableParagraph"/>
              <w:ind w:right="4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</w:p>
        </w:tc>
        <w:tc>
          <w:tcPr>
            <w:tcW w:w="2367" w:type="dxa"/>
          </w:tcPr>
          <w:p w:rsidR="00C837C2" w:rsidRPr="00C837C2" w:rsidRDefault="00C837C2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Бессонова А.П.</w:t>
            </w:r>
          </w:p>
          <w:p w:rsidR="0032057B" w:rsidRPr="00C837C2" w:rsidRDefault="00C837C2" w:rsidP="00C837C2">
            <w:pPr>
              <w:pStyle w:val="TableParagraph"/>
              <w:spacing w:before="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D922E1" w:rsidRDefault="00D922E1" w:rsidP="00D922E1">
      <w:pPr>
        <w:rPr>
          <w:rFonts w:ascii="Times New Roman" w:hAnsi="Times New Roman" w:cs="Times New Roman"/>
          <w:sz w:val="28"/>
          <w:szCs w:val="28"/>
        </w:rPr>
      </w:pPr>
    </w:p>
    <w:p w:rsidR="00D922E1" w:rsidRPr="00D922E1" w:rsidRDefault="00D922E1" w:rsidP="00D922E1">
      <w:pPr>
        <w:rPr>
          <w:rFonts w:ascii="Times New Roman" w:hAnsi="Times New Roman" w:cs="Times New Roman"/>
          <w:sz w:val="28"/>
          <w:szCs w:val="28"/>
        </w:rPr>
      </w:pPr>
      <w:r w:rsidRPr="00D922E1">
        <w:rPr>
          <w:rFonts w:ascii="Times New Roman" w:hAnsi="Times New Roman" w:cs="Times New Roman"/>
          <w:sz w:val="28"/>
          <w:szCs w:val="28"/>
        </w:rPr>
        <w:t xml:space="preserve">Директор МАОУ «ЦО № 7»                                                                                                                  Гудкова О.Ф.               </w:t>
      </w:r>
      <w:r w:rsidRPr="00D922E1">
        <w:rPr>
          <w:rFonts w:ascii="Times New Roman" w:hAnsi="Times New Roman" w:cs="Times New Roman"/>
          <w:sz w:val="28"/>
          <w:szCs w:val="28"/>
        </w:rPr>
        <w:tab/>
      </w:r>
      <w:r w:rsidRPr="00D922E1">
        <w:rPr>
          <w:rFonts w:ascii="Times New Roman" w:hAnsi="Times New Roman" w:cs="Times New Roman"/>
          <w:sz w:val="28"/>
          <w:szCs w:val="28"/>
        </w:rPr>
        <w:tab/>
      </w:r>
      <w:r w:rsidRPr="00D922E1">
        <w:rPr>
          <w:rFonts w:ascii="Times New Roman" w:hAnsi="Times New Roman" w:cs="Times New Roman"/>
          <w:sz w:val="28"/>
          <w:szCs w:val="28"/>
        </w:rPr>
        <w:tab/>
      </w:r>
      <w:r w:rsidRPr="00D922E1">
        <w:rPr>
          <w:rFonts w:ascii="Times New Roman" w:hAnsi="Times New Roman" w:cs="Times New Roman"/>
          <w:sz w:val="28"/>
          <w:szCs w:val="28"/>
        </w:rPr>
        <w:tab/>
      </w:r>
      <w:r w:rsidRPr="00D922E1">
        <w:rPr>
          <w:rFonts w:ascii="Times New Roman" w:hAnsi="Times New Roman" w:cs="Times New Roman"/>
          <w:sz w:val="28"/>
          <w:szCs w:val="28"/>
        </w:rPr>
        <w:tab/>
      </w:r>
      <w:r w:rsidRPr="00D922E1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8F0E6E" w:rsidRPr="0005718B" w:rsidRDefault="008F0E6E">
      <w:pPr>
        <w:rPr>
          <w:rFonts w:ascii="Times New Roman" w:hAnsi="Times New Roman" w:cs="Times New Roman"/>
          <w:sz w:val="24"/>
          <w:szCs w:val="24"/>
        </w:rPr>
      </w:pPr>
    </w:p>
    <w:sectPr w:rsidR="008F0E6E" w:rsidRPr="0005718B" w:rsidSect="0032057B">
      <w:pgSz w:w="16840" w:h="11910" w:orient="landscape"/>
      <w:pgMar w:top="700" w:right="104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2057B"/>
    <w:rsid w:val="00010DA4"/>
    <w:rsid w:val="0005718B"/>
    <w:rsid w:val="00061B3E"/>
    <w:rsid w:val="00067FFB"/>
    <w:rsid w:val="000D0EF7"/>
    <w:rsid w:val="001522D9"/>
    <w:rsid w:val="0029098F"/>
    <w:rsid w:val="002B2772"/>
    <w:rsid w:val="0032057B"/>
    <w:rsid w:val="00334A11"/>
    <w:rsid w:val="003828C4"/>
    <w:rsid w:val="003F55E1"/>
    <w:rsid w:val="0044381D"/>
    <w:rsid w:val="00556B52"/>
    <w:rsid w:val="005C1765"/>
    <w:rsid w:val="005F250F"/>
    <w:rsid w:val="006577A9"/>
    <w:rsid w:val="00696D5A"/>
    <w:rsid w:val="007F32F7"/>
    <w:rsid w:val="00883C88"/>
    <w:rsid w:val="008C5759"/>
    <w:rsid w:val="008F0E6E"/>
    <w:rsid w:val="009549EC"/>
    <w:rsid w:val="00A3157F"/>
    <w:rsid w:val="00A35864"/>
    <w:rsid w:val="00AC2302"/>
    <w:rsid w:val="00AE6E90"/>
    <w:rsid w:val="00B16EBD"/>
    <w:rsid w:val="00BD5FE4"/>
    <w:rsid w:val="00BE1F0A"/>
    <w:rsid w:val="00BF6AE2"/>
    <w:rsid w:val="00C837C2"/>
    <w:rsid w:val="00CA7938"/>
    <w:rsid w:val="00CD180E"/>
    <w:rsid w:val="00D922E1"/>
    <w:rsid w:val="00DF47B5"/>
    <w:rsid w:val="00DF597E"/>
    <w:rsid w:val="00E017EE"/>
    <w:rsid w:val="00E544A8"/>
    <w:rsid w:val="00F542B4"/>
    <w:rsid w:val="00F70A1E"/>
    <w:rsid w:val="00FE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057B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05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057B"/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32057B"/>
  </w:style>
  <w:style w:type="paragraph" w:customStyle="1" w:styleId="TableParagraph">
    <w:name w:val="Table Paragraph"/>
    <w:basedOn w:val="a"/>
    <w:uiPriority w:val="1"/>
    <w:qFormat/>
    <w:rsid w:val="0032057B"/>
  </w:style>
  <w:style w:type="paragraph" w:styleId="a5">
    <w:name w:val="Balloon Text"/>
    <w:basedOn w:val="a"/>
    <w:link w:val="a6"/>
    <w:uiPriority w:val="99"/>
    <w:semiHidden/>
    <w:unhideWhenUsed/>
    <w:rsid w:val="00AE6E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E90"/>
    <w:rPr>
      <w:rFonts w:ascii="Tahoma" w:eastAsia="Calibri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uiPriority w:val="99"/>
    <w:semiHidden/>
    <w:unhideWhenUsed/>
    <w:rsid w:val="00067FF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67FFB"/>
    <w:rPr>
      <w:rFonts w:ascii="Calibri" w:eastAsia="Calibri" w:hAnsi="Calibri" w:cs="Calibri"/>
      <w:lang w:val="ru-RU"/>
    </w:rPr>
  </w:style>
  <w:style w:type="character" w:styleId="a9">
    <w:name w:val="Hyperlink"/>
    <w:basedOn w:val="a0"/>
    <w:rsid w:val="00067F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shkola7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</cp:revision>
  <dcterms:created xsi:type="dcterms:W3CDTF">2022-06-09T12:39:00Z</dcterms:created>
  <dcterms:modified xsi:type="dcterms:W3CDTF">2022-06-09T12:39:00Z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2022-04-11T00:00:00Z</vt:filetime>
  </property>
</Properties>
</file>